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088C" w:rsidRDefault="00A5500D" w:rsidP="00E9088C">
      <w:pPr>
        <w:pStyle w:val="a9"/>
        <w:spacing w:after="120" w:line="320" w:lineRule="exact"/>
        <w:rPr>
          <w:rFonts w:cs="Arial"/>
          <w:sz w:val="28"/>
          <w:szCs w:val="28"/>
        </w:rPr>
      </w:pPr>
      <w:bookmarkStart w:id="0" w:name="_GoBack"/>
      <w:bookmarkEnd w:id="0"/>
      <w:r>
        <w:rPr>
          <w:rFonts w:cs="Arial"/>
          <w:sz w:val="28"/>
          <w:szCs w:val="28"/>
        </w:rPr>
        <w:t>11</w:t>
      </w:r>
      <w:r w:rsidR="00E9088C" w:rsidRPr="0013654B">
        <w:rPr>
          <w:rFonts w:cs="Arial"/>
          <w:sz w:val="28"/>
          <w:szCs w:val="28"/>
        </w:rPr>
        <w:t xml:space="preserve">. ТЕЛЕКОММУНИКАЦИОННАЯ ДЕЯТЕЛЬНОСТЬ, </w:t>
      </w:r>
      <w:r w:rsidR="00E9088C" w:rsidRPr="0013654B">
        <w:rPr>
          <w:rFonts w:cs="Arial"/>
          <w:sz w:val="28"/>
          <w:szCs w:val="28"/>
        </w:rPr>
        <w:br/>
        <w:t>ПОЧТО</w:t>
      </w:r>
      <w:r w:rsidR="00E9088C">
        <w:rPr>
          <w:rFonts w:cs="Arial"/>
          <w:sz w:val="28"/>
          <w:szCs w:val="28"/>
        </w:rPr>
        <w:t>ВАЯ И КУРЬЕРСКАЯ ДЕЯТЕЛЬНОСТЬ</w:t>
      </w:r>
    </w:p>
    <w:p w:rsidR="000B3D65" w:rsidRPr="00CA77D1" w:rsidRDefault="000B3D65" w:rsidP="002948C7">
      <w:pPr>
        <w:spacing w:after="120" w:line="420" w:lineRule="exact"/>
        <w:ind w:firstLine="709"/>
        <w:jc w:val="both"/>
        <w:rPr>
          <w:sz w:val="26"/>
        </w:rPr>
      </w:pPr>
      <w:r>
        <w:rPr>
          <w:b/>
          <w:sz w:val="26"/>
        </w:rPr>
        <w:t>Доходы от услуг в области телекоммуникаций</w:t>
      </w:r>
      <w:r>
        <w:rPr>
          <w:sz w:val="26"/>
        </w:rPr>
        <w:t>,</w:t>
      </w:r>
      <w:r w:rsidRPr="00F15AB0">
        <w:rPr>
          <w:sz w:val="26"/>
        </w:rPr>
        <w:t xml:space="preserve"> </w:t>
      </w:r>
      <w:r w:rsidRPr="00A5470C">
        <w:rPr>
          <w:sz w:val="26"/>
        </w:rPr>
        <w:t>оказанных</w:t>
      </w:r>
      <w:r>
        <w:rPr>
          <w:sz w:val="26"/>
        </w:rPr>
        <w:t xml:space="preserve"> юридическим лицам и индивидуальным предпринимателям, физическим лицам, </w:t>
      </w:r>
      <w:r w:rsidR="007A2408">
        <w:rPr>
          <w:sz w:val="26"/>
        </w:rPr>
        <w:br/>
      </w:r>
      <w:r>
        <w:rPr>
          <w:sz w:val="26"/>
        </w:rPr>
        <w:t>в I квартале 20</w:t>
      </w:r>
      <w:r w:rsidRPr="009F24E7">
        <w:rPr>
          <w:sz w:val="26"/>
        </w:rPr>
        <w:t>2</w:t>
      </w:r>
      <w:r>
        <w:rPr>
          <w:sz w:val="26"/>
        </w:rPr>
        <w:t>5 г.</w:t>
      </w:r>
      <w:r w:rsidRPr="00070F80">
        <w:rPr>
          <w:sz w:val="26"/>
        </w:rPr>
        <w:t xml:space="preserve"> </w:t>
      </w:r>
      <w:r>
        <w:rPr>
          <w:sz w:val="26"/>
        </w:rPr>
        <w:t>составили 96,9 млн. рублей, или в сопоставимых ценах 108,2% к уровню</w:t>
      </w:r>
      <w:r w:rsidR="007A2408">
        <w:rPr>
          <w:sz w:val="26"/>
        </w:rPr>
        <w:t xml:space="preserve"> </w:t>
      </w:r>
      <w:r>
        <w:rPr>
          <w:sz w:val="26"/>
        </w:rPr>
        <w:t>I квартал</w:t>
      </w:r>
      <w:r w:rsidRPr="000D51D1">
        <w:rPr>
          <w:sz w:val="26"/>
        </w:rPr>
        <w:t>а</w:t>
      </w:r>
      <w:r>
        <w:rPr>
          <w:sz w:val="26"/>
        </w:rPr>
        <w:t xml:space="preserve"> 2024 г.</w:t>
      </w:r>
    </w:p>
    <w:p w:rsidR="000B3D65" w:rsidRDefault="000B3D65" w:rsidP="002948C7">
      <w:pPr>
        <w:spacing w:after="120" w:line="420" w:lineRule="exact"/>
        <w:ind w:firstLine="709"/>
        <w:jc w:val="both"/>
        <w:rPr>
          <w:sz w:val="20"/>
          <w:szCs w:val="20"/>
        </w:rPr>
      </w:pPr>
      <w:r>
        <w:rPr>
          <w:sz w:val="26"/>
        </w:rPr>
        <w:t>Значительную долю в объеме доходов от услуг в области телекоммуникаций занимают услуги передачи данных (60,1%)</w:t>
      </w:r>
      <w:r w:rsidRPr="00851219">
        <w:rPr>
          <w:sz w:val="26"/>
        </w:rPr>
        <w:t xml:space="preserve"> </w:t>
      </w:r>
      <w:r>
        <w:rPr>
          <w:sz w:val="26"/>
        </w:rPr>
        <w:t xml:space="preserve">и услуги сотовой подвижной электросвязи (25,5%). Доходы от услуг передачи данных </w:t>
      </w:r>
      <w:r w:rsidR="007A2408">
        <w:rPr>
          <w:sz w:val="26"/>
        </w:rPr>
        <w:br/>
      </w:r>
      <w:r>
        <w:rPr>
          <w:sz w:val="26"/>
        </w:rPr>
        <w:t>в I квартале 20</w:t>
      </w:r>
      <w:r w:rsidRPr="009F24E7">
        <w:rPr>
          <w:sz w:val="26"/>
        </w:rPr>
        <w:t>2</w:t>
      </w:r>
      <w:r>
        <w:rPr>
          <w:sz w:val="26"/>
        </w:rPr>
        <w:t>5 г. по сравнению с I кварталом 20</w:t>
      </w:r>
      <w:r w:rsidRPr="009F24E7">
        <w:rPr>
          <w:sz w:val="26"/>
        </w:rPr>
        <w:t>2</w:t>
      </w:r>
      <w:r>
        <w:rPr>
          <w:sz w:val="26"/>
        </w:rPr>
        <w:t xml:space="preserve">4 г. в сопоставимых ценах составили </w:t>
      </w:r>
      <w:r w:rsidR="00BA4370">
        <w:rPr>
          <w:sz w:val="26"/>
        </w:rPr>
        <w:t>111,6</w:t>
      </w:r>
      <w:r>
        <w:rPr>
          <w:sz w:val="26"/>
        </w:rPr>
        <w:t xml:space="preserve">%, услуг сотовой подвижной электросвязи – </w:t>
      </w:r>
      <w:r w:rsidR="00BA4370">
        <w:rPr>
          <w:sz w:val="26"/>
        </w:rPr>
        <w:t>104,5</w:t>
      </w:r>
      <w:r>
        <w:rPr>
          <w:sz w:val="26"/>
        </w:rPr>
        <w:t>%.</w:t>
      </w:r>
    </w:p>
    <w:p w:rsidR="000B3D65" w:rsidRDefault="000B3D65" w:rsidP="002948C7">
      <w:pPr>
        <w:spacing w:after="120" w:line="420" w:lineRule="exact"/>
        <w:ind w:firstLine="709"/>
        <w:jc w:val="both"/>
        <w:rPr>
          <w:sz w:val="20"/>
          <w:szCs w:val="20"/>
        </w:rPr>
      </w:pPr>
      <w:r>
        <w:rPr>
          <w:b/>
          <w:sz w:val="26"/>
        </w:rPr>
        <w:t>Доходы от услуг почтовой и курьерской деятельности</w:t>
      </w:r>
      <w:r w:rsidR="005570D6" w:rsidRPr="005570D6">
        <w:rPr>
          <w:sz w:val="26"/>
        </w:rPr>
        <w:t>,</w:t>
      </w:r>
      <w:r w:rsidRPr="00F15AB0">
        <w:rPr>
          <w:sz w:val="26"/>
        </w:rPr>
        <w:t xml:space="preserve"> </w:t>
      </w:r>
      <w:r w:rsidRPr="00A5470C">
        <w:rPr>
          <w:sz w:val="26"/>
        </w:rPr>
        <w:t>оказанных</w:t>
      </w:r>
      <w:r>
        <w:rPr>
          <w:sz w:val="26"/>
        </w:rPr>
        <w:t xml:space="preserve"> юридическим лицам и индивидуальным предпринимателям, физическим лицам, </w:t>
      </w:r>
      <w:r w:rsidR="00BA4370">
        <w:rPr>
          <w:sz w:val="26"/>
        </w:rPr>
        <w:br/>
      </w:r>
      <w:r>
        <w:rPr>
          <w:sz w:val="26"/>
        </w:rPr>
        <w:t>в I квартале 20</w:t>
      </w:r>
      <w:r w:rsidRPr="009F24E7">
        <w:rPr>
          <w:sz w:val="26"/>
        </w:rPr>
        <w:t>2</w:t>
      </w:r>
      <w:r>
        <w:rPr>
          <w:sz w:val="26"/>
        </w:rPr>
        <w:t>5 г.</w:t>
      </w:r>
      <w:r w:rsidRPr="00070F80">
        <w:rPr>
          <w:sz w:val="26"/>
        </w:rPr>
        <w:t xml:space="preserve"> </w:t>
      </w:r>
      <w:r>
        <w:rPr>
          <w:sz w:val="26"/>
        </w:rPr>
        <w:t xml:space="preserve">составили </w:t>
      </w:r>
      <w:r w:rsidR="00BA4370">
        <w:rPr>
          <w:sz w:val="26"/>
        </w:rPr>
        <w:t>10,4</w:t>
      </w:r>
      <w:r>
        <w:rPr>
          <w:sz w:val="26"/>
        </w:rPr>
        <w:t xml:space="preserve"> млн. рублей, или в сопоставимых ценах</w:t>
      </w:r>
      <w:r w:rsidR="00F85B47">
        <w:rPr>
          <w:sz w:val="26"/>
        </w:rPr>
        <w:t xml:space="preserve"> </w:t>
      </w:r>
      <w:r>
        <w:rPr>
          <w:sz w:val="26"/>
        </w:rPr>
        <w:br/>
      </w:r>
      <w:r w:rsidR="00BA4370">
        <w:rPr>
          <w:sz w:val="26"/>
        </w:rPr>
        <w:t>104,6</w:t>
      </w:r>
      <w:r>
        <w:rPr>
          <w:sz w:val="26"/>
        </w:rPr>
        <w:t>% к уровню I квартал</w:t>
      </w:r>
      <w:r w:rsidRPr="000D51D1">
        <w:rPr>
          <w:sz w:val="26"/>
        </w:rPr>
        <w:t>а</w:t>
      </w:r>
      <w:r>
        <w:rPr>
          <w:sz w:val="26"/>
        </w:rPr>
        <w:t xml:space="preserve"> 2024 г. </w:t>
      </w:r>
    </w:p>
    <w:p w:rsidR="00823A3F" w:rsidRPr="00823A3F" w:rsidRDefault="00823A3F" w:rsidP="00823A3F">
      <w:pPr>
        <w:rPr>
          <w:sz w:val="26"/>
          <w:szCs w:val="26"/>
        </w:rPr>
      </w:pPr>
    </w:p>
    <w:p w:rsidR="00823A3F" w:rsidRPr="00823A3F" w:rsidRDefault="00823A3F" w:rsidP="00823A3F">
      <w:pPr>
        <w:rPr>
          <w:sz w:val="26"/>
          <w:szCs w:val="26"/>
        </w:rPr>
      </w:pPr>
    </w:p>
    <w:p w:rsidR="00823A3F" w:rsidRPr="00823A3F" w:rsidRDefault="00823A3F" w:rsidP="00823A3F">
      <w:pPr>
        <w:rPr>
          <w:sz w:val="26"/>
          <w:szCs w:val="26"/>
        </w:rPr>
      </w:pPr>
    </w:p>
    <w:p w:rsidR="00823A3F" w:rsidRPr="00823A3F" w:rsidRDefault="00823A3F" w:rsidP="00823A3F">
      <w:pPr>
        <w:rPr>
          <w:sz w:val="26"/>
          <w:szCs w:val="26"/>
        </w:rPr>
      </w:pPr>
    </w:p>
    <w:p w:rsidR="00823A3F" w:rsidRPr="00823A3F" w:rsidRDefault="00823A3F" w:rsidP="00823A3F">
      <w:pPr>
        <w:rPr>
          <w:sz w:val="26"/>
          <w:szCs w:val="26"/>
        </w:rPr>
      </w:pPr>
    </w:p>
    <w:p w:rsidR="00823A3F" w:rsidRPr="00823A3F" w:rsidRDefault="00823A3F" w:rsidP="00823A3F">
      <w:pPr>
        <w:rPr>
          <w:sz w:val="26"/>
          <w:szCs w:val="26"/>
        </w:rPr>
      </w:pPr>
    </w:p>
    <w:p w:rsidR="00823A3F" w:rsidRPr="00823A3F" w:rsidRDefault="00823A3F" w:rsidP="00823A3F">
      <w:pPr>
        <w:rPr>
          <w:sz w:val="26"/>
          <w:szCs w:val="26"/>
        </w:rPr>
      </w:pPr>
    </w:p>
    <w:p w:rsidR="00823A3F" w:rsidRPr="00823A3F" w:rsidRDefault="00823A3F" w:rsidP="00823A3F">
      <w:pPr>
        <w:rPr>
          <w:sz w:val="26"/>
          <w:szCs w:val="26"/>
        </w:rPr>
      </w:pPr>
    </w:p>
    <w:p w:rsidR="00823A3F" w:rsidRPr="00823A3F" w:rsidRDefault="00823A3F" w:rsidP="00823A3F">
      <w:pPr>
        <w:rPr>
          <w:sz w:val="26"/>
          <w:szCs w:val="26"/>
        </w:rPr>
      </w:pPr>
    </w:p>
    <w:p w:rsidR="00823A3F" w:rsidRPr="00823A3F" w:rsidRDefault="00823A3F" w:rsidP="00823A3F">
      <w:pPr>
        <w:rPr>
          <w:sz w:val="26"/>
          <w:szCs w:val="26"/>
        </w:rPr>
      </w:pPr>
    </w:p>
    <w:p w:rsidR="00823A3F" w:rsidRPr="00823A3F" w:rsidRDefault="00823A3F" w:rsidP="00823A3F">
      <w:pPr>
        <w:rPr>
          <w:sz w:val="26"/>
          <w:szCs w:val="26"/>
        </w:rPr>
      </w:pPr>
    </w:p>
    <w:p w:rsidR="00823A3F" w:rsidRPr="00823A3F" w:rsidRDefault="00823A3F" w:rsidP="00823A3F">
      <w:pPr>
        <w:rPr>
          <w:sz w:val="26"/>
          <w:szCs w:val="26"/>
        </w:rPr>
      </w:pPr>
    </w:p>
    <w:p w:rsidR="00823A3F" w:rsidRPr="00823A3F" w:rsidRDefault="00823A3F" w:rsidP="00823A3F">
      <w:pPr>
        <w:rPr>
          <w:sz w:val="26"/>
          <w:szCs w:val="26"/>
        </w:rPr>
      </w:pPr>
    </w:p>
    <w:p w:rsidR="00823A3F" w:rsidRPr="00823A3F" w:rsidRDefault="00823A3F" w:rsidP="00823A3F">
      <w:pPr>
        <w:rPr>
          <w:sz w:val="26"/>
          <w:szCs w:val="26"/>
        </w:rPr>
      </w:pPr>
    </w:p>
    <w:p w:rsidR="00823A3F" w:rsidRPr="00823A3F" w:rsidRDefault="00823A3F" w:rsidP="00823A3F">
      <w:pPr>
        <w:rPr>
          <w:sz w:val="26"/>
          <w:szCs w:val="26"/>
        </w:rPr>
      </w:pPr>
    </w:p>
    <w:p w:rsidR="00823A3F" w:rsidRPr="00823A3F" w:rsidRDefault="00823A3F" w:rsidP="00823A3F">
      <w:pPr>
        <w:rPr>
          <w:sz w:val="26"/>
          <w:szCs w:val="26"/>
        </w:rPr>
      </w:pPr>
    </w:p>
    <w:p w:rsidR="00823A3F" w:rsidRPr="00823A3F" w:rsidRDefault="00823A3F" w:rsidP="00823A3F">
      <w:pPr>
        <w:rPr>
          <w:sz w:val="26"/>
          <w:szCs w:val="26"/>
        </w:rPr>
      </w:pPr>
    </w:p>
    <w:p w:rsidR="00F40548" w:rsidRPr="00823A3F" w:rsidRDefault="00F40548" w:rsidP="00823A3F">
      <w:pPr>
        <w:jc w:val="right"/>
        <w:rPr>
          <w:sz w:val="26"/>
          <w:szCs w:val="26"/>
        </w:rPr>
      </w:pPr>
    </w:p>
    <w:sectPr w:rsidR="00F40548" w:rsidRPr="00823A3F" w:rsidSect="00B21F2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134" w:right="1418" w:bottom="1134" w:left="1418" w:header="720" w:footer="1134" w:gutter="0"/>
      <w:pgNumType w:start="69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11621" w:rsidRDefault="00811621">
      <w:r>
        <w:separator/>
      </w:r>
    </w:p>
  </w:endnote>
  <w:endnote w:type="continuationSeparator" w:id="0">
    <w:p w:rsidR="00811621" w:rsidRDefault="008116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70" w:rsidRDefault="002B1D70">
    <w:pPr>
      <w:pStyle w:val="a8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B1D70" w:rsidRDefault="002B1D70">
    <w:pPr>
      <w:pStyle w:val="a8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70" w:rsidRDefault="002B1D70">
    <w:pPr>
      <w:pStyle w:val="a8"/>
      <w:framePr w:wrap="around" w:vAnchor="text" w:hAnchor="margin" w:xAlign="outside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21F23">
      <w:rPr>
        <w:rStyle w:val="a6"/>
        <w:noProof/>
      </w:rPr>
      <w:t>69</w:t>
    </w:r>
    <w:r>
      <w:rPr>
        <w:rStyle w:val="a6"/>
      </w:rPr>
      <w:fldChar w:fldCharType="end"/>
    </w:r>
  </w:p>
  <w:p w:rsidR="002B1D70" w:rsidRDefault="002B1D70">
    <w:pPr>
      <w:pStyle w:val="a8"/>
      <w:ind w:right="360"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DC9" w:rsidRDefault="002E0DC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11621" w:rsidRDefault="00811621">
      <w:r>
        <w:separator/>
      </w:r>
    </w:p>
  </w:footnote>
  <w:footnote w:type="continuationSeparator" w:id="0">
    <w:p w:rsidR="00811621" w:rsidRDefault="008116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1D70" w:rsidRDefault="002B1D70">
    <w:pPr>
      <w:pStyle w:val="a7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>
      <w:rPr>
        <w:rStyle w:val="a6"/>
        <w:noProof/>
      </w:rPr>
      <w:t>73</w:t>
    </w:r>
    <w:r>
      <w:rPr>
        <w:rStyle w:val="a6"/>
      </w:rPr>
      <w:fldChar w:fldCharType="end"/>
    </w:r>
  </w:p>
  <w:p w:rsidR="002B1D70" w:rsidRDefault="002B1D70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180C" w:rsidRPr="00217977" w:rsidRDefault="00720A11" w:rsidP="008B1317">
    <w:pPr>
      <w:pStyle w:val="a7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 xml:space="preserve">ТЕЛЕКОММУНИКАЦИОННАЯ ДЕЯТЕЛЬНОСТЬ, </w:t>
    </w:r>
    <w:r w:rsidR="00A1299A">
      <w:rPr>
        <w:rFonts w:ascii="Arial" w:hAnsi="Arial" w:cs="Arial"/>
        <w:sz w:val="16"/>
      </w:rPr>
      <w:t>ПОЧТОВАЯ И КУРЬЕРСКАЯ ДЕЯТЕЛЬНОСТЬ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E0DC9" w:rsidRDefault="002E0DC9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F40C2F"/>
    <w:multiLevelType w:val="singleLevel"/>
    <w:tmpl w:val="22047EBC"/>
    <w:lvl w:ilvl="0">
      <w:start w:val="2003"/>
      <w:numFmt w:val="decimal"/>
      <w:lvlText w:val="%1"/>
      <w:lvlJc w:val="left"/>
      <w:pPr>
        <w:tabs>
          <w:tab w:val="num" w:pos="1069"/>
        </w:tabs>
        <w:ind w:left="1069" w:hanging="360"/>
      </w:pPr>
      <w:rPr>
        <w:rFonts w:hint="default"/>
        <w:b/>
        <w:sz w:val="22"/>
      </w:rPr>
    </w:lvl>
  </w:abstractNum>
  <w:abstractNum w:abstractNumId="1" w15:restartNumberingAfterBreak="0">
    <w:nsid w:val="16AD1CCC"/>
    <w:multiLevelType w:val="singleLevel"/>
    <w:tmpl w:val="0D18CDBA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" w15:restartNumberingAfterBreak="0">
    <w:nsid w:val="2AB643E6"/>
    <w:multiLevelType w:val="singleLevel"/>
    <w:tmpl w:val="278A46EE"/>
    <w:lvl w:ilvl="0">
      <w:start w:val="1"/>
      <w:numFmt w:val="decimal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3" w15:restartNumberingAfterBreak="0">
    <w:nsid w:val="2CA1648C"/>
    <w:multiLevelType w:val="singleLevel"/>
    <w:tmpl w:val="BE4C23D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2CD75CDA"/>
    <w:multiLevelType w:val="hybridMultilevel"/>
    <w:tmpl w:val="F8FEED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3C41EA5"/>
    <w:multiLevelType w:val="singleLevel"/>
    <w:tmpl w:val="BE4C23D6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6" w15:restartNumberingAfterBreak="0">
    <w:nsid w:val="347B03AB"/>
    <w:multiLevelType w:val="singleLevel"/>
    <w:tmpl w:val="DF6A6420"/>
    <w:lvl w:ilvl="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7" w15:restartNumberingAfterBreak="0">
    <w:nsid w:val="3A870A90"/>
    <w:multiLevelType w:val="singleLevel"/>
    <w:tmpl w:val="1E946614"/>
    <w:lvl w:ilvl="0">
      <w:start w:val="1"/>
      <w:numFmt w:val="bullet"/>
      <w:lvlText w:val=""/>
      <w:lvlJc w:val="left"/>
      <w:pPr>
        <w:tabs>
          <w:tab w:val="num" w:pos="644"/>
        </w:tabs>
        <w:ind w:left="0" w:firstLine="284"/>
      </w:pPr>
      <w:rPr>
        <w:rFonts w:ascii="Symbol" w:hAnsi="Symbol" w:hint="default"/>
      </w:rPr>
    </w:lvl>
  </w:abstractNum>
  <w:abstractNum w:abstractNumId="8" w15:restartNumberingAfterBreak="0">
    <w:nsid w:val="5CB4353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0"/>
  </w:num>
  <w:num w:numId="5">
    <w:abstractNumId w:val="2"/>
  </w:num>
  <w:num w:numId="6">
    <w:abstractNumId w:val="7"/>
  </w:num>
  <w:num w:numId="7">
    <w:abstractNumId w:val="8"/>
  </w:num>
  <w:num w:numId="8">
    <w:abstractNumId w:val="1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729C"/>
    <w:rsid w:val="00002849"/>
    <w:rsid w:val="00005150"/>
    <w:rsid w:val="000057F6"/>
    <w:rsid w:val="00010660"/>
    <w:rsid w:val="00010F87"/>
    <w:rsid w:val="000154AC"/>
    <w:rsid w:val="0002002A"/>
    <w:rsid w:val="00025E68"/>
    <w:rsid w:val="00027085"/>
    <w:rsid w:val="0003027F"/>
    <w:rsid w:val="0003097F"/>
    <w:rsid w:val="00030F28"/>
    <w:rsid w:val="0003210B"/>
    <w:rsid w:val="00033A47"/>
    <w:rsid w:val="000371B3"/>
    <w:rsid w:val="000408AC"/>
    <w:rsid w:val="000426FA"/>
    <w:rsid w:val="00043C67"/>
    <w:rsid w:val="00045CB3"/>
    <w:rsid w:val="00046AF1"/>
    <w:rsid w:val="0004779B"/>
    <w:rsid w:val="000511DC"/>
    <w:rsid w:val="00051B25"/>
    <w:rsid w:val="00052915"/>
    <w:rsid w:val="00061149"/>
    <w:rsid w:val="0006601B"/>
    <w:rsid w:val="000744C2"/>
    <w:rsid w:val="0007511C"/>
    <w:rsid w:val="00075ACF"/>
    <w:rsid w:val="00076B46"/>
    <w:rsid w:val="00076C8F"/>
    <w:rsid w:val="00077400"/>
    <w:rsid w:val="000806C9"/>
    <w:rsid w:val="00082A5C"/>
    <w:rsid w:val="00083041"/>
    <w:rsid w:val="000832C0"/>
    <w:rsid w:val="00084AAD"/>
    <w:rsid w:val="00085896"/>
    <w:rsid w:val="00085B1B"/>
    <w:rsid w:val="000877E6"/>
    <w:rsid w:val="00091161"/>
    <w:rsid w:val="00091FBC"/>
    <w:rsid w:val="00092FE3"/>
    <w:rsid w:val="00095900"/>
    <w:rsid w:val="000961DE"/>
    <w:rsid w:val="00096C0B"/>
    <w:rsid w:val="00097867"/>
    <w:rsid w:val="000A02EF"/>
    <w:rsid w:val="000A0B60"/>
    <w:rsid w:val="000A1B40"/>
    <w:rsid w:val="000A2FAE"/>
    <w:rsid w:val="000A4F28"/>
    <w:rsid w:val="000A582E"/>
    <w:rsid w:val="000B056E"/>
    <w:rsid w:val="000B0AA5"/>
    <w:rsid w:val="000B0AA7"/>
    <w:rsid w:val="000B1895"/>
    <w:rsid w:val="000B21FC"/>
    <w:rsid w:val="000B3D65"/>
    <w:rsid w:val="000C0E4B"/>
    <w:rsid w:val="000C1974"/>
    <w:rsid w:val="000C1F59"/>
    <w:rsid w:val="000C2215"/>
    <w:rsid w:val="000C520D"/>
    <w:rsid w:val="000C555C"/>
    <w:rsid w:val="000C5A5E"/>
    <w:rsid w:val="000C6DC4"/>
    <w:rsid w:val="000D2412"/>
    <w:rsid w:val="000D6549"/>
    <w:rsid w:val="000E0394"/>
    <w:rsid w:val="000E2487"/>
    <w:rsid w:val="000E2DBE"/>
    <w:rsid w:val="000E30CF"/>
    <w:rsid w:val="000E465F"/>
    <w:rsid w:val="000E56F5"/>
    <w:rsid w:val="000F1E1B"/>
    <w:rsid w:val="000F1EDE"/>
    <w:rsid w:val="000F5624"/>
    <w:rsid w:val="00106B72"/>
    <w:rsid w:val="00106CD6"/>
    <w:rsid w:val="00106E88"/>
    <w:rsid w:val="00111021"/>
    <w:rsid w:val="0011294B"/>
    <w:rsid w:val="00112EFD"/>
    <w:rsid w:val="001139F3"/>
    <w:rsid w:val="00113FBF"/>
    <w:rsid w:val="00115117"/>
    <w:rsid w:val="001154B0"/>
    <w:rsid w:val="0011616A"/>
    <w:rsid w:val="00117E33"/>
    <w:rsid w:val="00120193"/>
    <w:rsid w:val="00120296"/>
    <w:rsid w:val="00120786"/>
    <w:rsid w:val="00124D9B"/>
    <w:rsid w:val="00125D54"/>
    <w:rsid w:val="001305D1"/>
    <w:rsid w:val="0013654B"/>
    <w:rsid w:val="00144877"/>
    <w:rsid w:val="00144F5C"/>
    <w:rsid w:val="00150CBE"/>
    <w:rsid w:val="00154675"/>
    <w:rsid w:val="0015589E"/>
    <w:rsid w:val="001561AE"/>
    <w:rsid w:val="00157354"/>
    <w:rsid w:val="00157627"/>
    <w:rsid w:val="00157FD1"/>
    <w:rsid w:val="0016042E"/>
    <w:rsid w:val="001609AB"/>
    <w:rsid w:val="00160B2D"/>
    <w:rsid w:val="00162FC1"/>
    <w:rsid w:val="00164D28"/>
    <w:rsid w:val="00165438"/>
    <w:rsid w:val="001664F6"/>
    <w:rsid w:val="00173F99"/>
    <w:rsid w:val="0017661D"/>
    <w:rsid w:val="00177042"/>
    <w:rsid w:val="00177385"/>
    <w:rsid w:val="001803B5"/>
    <w:rsid w:val="00180DBA"/>
    <w:rsid w:val="00182A86"/>
    <w:rsid w:val="00182B45"/>
    <w:rsid w:val="00183EAD"/>
    <w:rsid w:val="00187F5B"/>
    <w:rsid w:val="0019139F"/>
    <w:rsid w:val="00193079"/>
    <w:rsid w:val="00193583"/>
    <w:rsid w:val="001968E5"/>
    <w:rsid w:val="001A0E83"/>
    <w:rsid w:val="001A20DC"/>
    <w:rsid w:val="001A3175"/>
    <w:rsid w:val="001A3A7F"/>
    <w:rsid w:val="001A6913"/>
    <w:rsid w:val="001B6CD6"/>
    <w:rsid w:val="001B6CF3"/>
    <w:rsid w:val="001B7175"/>
    <w:rsid w:val="001C12E1"/>
    <w:rsid w:val="001C166F"/>
    <w:rsid w:val="001C1B05"/>
    <w:rsid w:val="001C239B"/>
    <w:rsid w:val="001C306F"/>
    <w:rsid w:val="001C564C"/>
    <w:rsid w:val="001C5929"/>
    <w:rsid w:val="001C5BEC"/>
    <w:rsid w:val="001C6530"/>
    <w:rsid w:val="001C677B"/>
    <w:rsid w:val="001C6D14"/>
    <w:rsid w:val="001D0002"/>
    <w:rsid w:val="001D0FDA"/>
    <w:rsid w:val="001D24EC"/>
    <w:rsid w:val="001D2584"/>
    <w:rsid w:val="001D4D06"/>
    <w:rsid w:val="001E04A8"/>
    <w:rsid w:val="001E2F1B"/>
    <w:rsid w:val="001E7229"/>
    <w:rsid w:val="001E727D"/>
    <w:rsid w:val="001F1720"/>
    <w:rsid w:val="001F1FB1"/>
    <w:rsid w:val="001F306D"/>
    <w:rsid w:val="001F60B4"/>
    <w:rsid w:val="002016C3"/>
    <w:rsid w:val="0020248B"/>
    <w:rsid w:val="00204FE4"/>
    <w:rsid w:val="00205B33"/>
    <w:rsid w:val="00206C0D"/>
    <w:rsid w:val="00214E0F"/>
    <w:rsid w:val="00217977"/>
    <w:rsid w:val="00217B35"/>
    <w:rsid w:val="00220CF4"/>
    <w:rsid w:val="00225CD1"/>
    <w:rsid w:val="00226408"/>
    <w:rsid w:val="00226D0C"/>
    <w:rsid w:val="002310C3"/>
    <w:rsid w:val="0023331F"/>
    <w:rsid w:val="0023685F"/>
    <w:rsid w:val="00237CD1"/>
    <w:rsid w:val="00240005"/>
    <w:rsid w:val="00240B70"/>
    <w:rsid w:val="00240E8C"/>
    <w:rsid w:val="0024371E"/>
    <w:rsid w:val="0024641A"/>
    <w:rsid w:val="0024654A"/>
    <w:rsid w:val="00246587"/>
    <w:rsid w:val="00246716"/>
    <w:rsid w:val="00250984"/>
    <w:rsid w:val="00252689"/>
    <w:rsid w:val="002549E2"/>
    <w:rsid w:val="0026013D"/>
    <w:rsid w:val="002602F6"/>
    <w:rsid w:val="00262CF9"/>
    <w:rsid w:val="00263074"/>
    <w:rsid w:val="00263231"/>
    <w:rsid w:val="00264657"/>
    <w:rsid w:val="00265886"/>
    <w:rsid w:val="00265D2E"/>
    <w:rsid w:val="00270DA2"/>
    <w:rsid w:val="00270F37"/>
    <w:rsid w:val="002710CA"/>
    <w:rsid w:val="002725E6"/>
    <w:rsid w:val="00273999"/>
    <w:rsid w:val="0027483A"/>
    <w:rsid w:val="0027521D"/>
    <w:rsid w:val="002775CB"/>
    <w:rsid w:val="002817E1"/>
    <w:rsid w:val="0028475C"/>
    <w:rsid w:val="002861BC"/>
    <w:rsid w:val="00290A78"/>
    <w:rsid w:val="0029109B"/>
    <w:rsid w:val="002918A0"/>
    <w:rsid w:val="0029307A"/>
    <w:rsid w:val="002948C7"/>
    <w:rsid w:val="00295AD0"/>
    <w:rsid w:val="002A08C4"/>
    <w:rsid w:val="002A1B2D"/>
    <w:rsid w:val="002A1D3C"/>
    <w:rsid w:val="002A2CAB"/>
    <w:rsid w:val="002A30CA"/>
    <w:rsid w:val="002A6288"/>
    <w:rsid w:val="002A730D"/>
    <w:rsid w:val="002B1D70"/>
    <w:rsid w:val="002B2E50"/>
    <w:rsid w:val="002B3107"/>
    <w:rsid w:val="002B3143"/>
    <w:rsid w:val="002B4C2A"/>
    <w:rsid w:val="002B566F"/>
    <w:rsid w:val="002B5A04"/>
    <w:rsid w:val="002C1CE7"/>
    <w:rsid w:val="002C3531"/>
    <w:rsid w:val="002C5A83"/>
    <w:rsid w:val="002C5F12"/>
    <w:rsid w:val="002C6C2C"/>
    <w:rsid w:val="002C754C"/>
    <w:rsid w:val="002C78DA"/>
    <w:rsid w:val="002C7D48"/>
    <w:rsid w:val="002D1CB5"/>
    <w:rsid w:val="002D2248"/>
    <w:rsid w:val="002D3999"/>
    <w:rsid w:val="002D5836"/>
    <w:rsid w:val="002E0DC9"/>
    <w:rsid w:val="002E1FFF"/>
    <w:rsid w:val="002E28D9"/>
    <w:rsid w:val="002F171C"/>
    <w:rsid w:val="002F1897"/>
    <w:rsid w:val="002F384F"/>
    <w:rsid w:val="002F3A21"/>
    <w:rsid w:val="002F72F9"/>
    <w:rsid w:val="002F77F5"/>
    <w:rsid w:val="003016D3"/>
    <w:rsid w:val="00302858"/>
    <w:rsid w:val="00302D24"/>
    <w:rsid w:val="00306247"/>
    <w:rsid w:val="0031184A"/>
    <w:rsid w:val="003168B0"/>
    <w:rsid w:val="0032014B"/>
    <w:rsid w:val="003201F5"/>
    <w:rsid w:val="00321C30"/>
    <w:rsid w:val="00322AC5"/>
    <w:rsid w:val="00326BD9"/>
    <w:rsid w:val="003274C8"/>
    <w:rsid w:val="00327B9A"/>
    <w:rsid w:val="00334C73"/>
    <w:rsid w:val="00334D1A"/>
    <w:rsid w:val="00335BA6"/>
    <w:rsid w:val="00337447"/>
    <w:rsid w:val="00340252"/>
    <w:rsid w:val="003461B3"/>
    <w:rsid w:val="00347477"/>
    <w:rsid w:val="00360DC1"/>
    <w:rsid w:val="00362240"/>
    <w:rsid w:val="003679D0"/>
    <w:rsid w:val="00367F5B"/>
    <w:rsid w:val="00370254"/>
    <w:rsid w:val="00373251"/>
    <w:rsid w:val="00375EF4"/>
    <w:rsid w:val="0037716F"/>
    <w:rsid w:val="00382698"/>
    <w:rsid w:val="0038580B"/>
    <w:rsid w:val="0038789F"/>
    <w:rsid w:val="0039202F"/>
    <w:rsid w:val="00392AAE"/>
    <w:rsid w:val="00393B01"/>
    <w:rsid w:val="00393F59"/>
    <w:rsid w:val="00397A8A"/>
    <w:rsid w:val="003A02CA"/>
    <w:rsid w:val="003A234C"/>
    <w:rsid w:val="003A24CD"/>
    <w:rsid w:val="003A26D4"/>
    <w:rsid w:val="003A5850"/>
    <w:rsid w:val="003A73B3"/>
    <w:rsid w:val="003A77F1"/>
    <w:rsid w:val="003A7BC6"/>
    <w:rsid w:val="003B015C"/>
    <w:rsid w:val="003B0E28"/>
    <w:rsid w:val="003B7152"/>
    <w:rsid w:val="003B7417"/>
    <w:rsid w:val="003C293B"/>
    <w:rsid w:val="003C3CE9"/>
    <w:rsid w:val="003C5B6D"/>
    <w:rsid w:val="003D11A9"/>
    <w:rsid w:val="003D1DE2"/>
    <w:rsid w:val="003D4155"/>
    <w:rsid w:val="003D4B3E"/>
    <w:rsid w:val="003D5D73"/>
    <w:rsid w:val="003D6287"/>
    <w:rsid w:val="003D6DB9"/>
    <w:rsid w:val="003D70F0"/>
    <w:rsid w:val="003E0840"/>
    <w:rsid w:val="003E0ABC"/>
    <w:rsid w:val="003E0C1D"/>
    <w:rsid w:val="003E1182"/>
    <w:rsid w:val="003E2389"/>
    <w:rsid w:val="003E34D0"/>
    <w:rsid w:val="003E404B"/>
    <w:rsid w:val="003E4936"/>
    <w:rsid w:val="003E5550"/>
    <w:rsid w:val="003E6D2F"/>
    <w:rsid w:val="003E6FB9"/>
    <w:rsid w:val="003F5630"/>
    <w:rsid w:val="003F7699"/>
    <w:rsid w:val="00401E22"/>
    <w:rsid w:val="004023ED"/>
    <w:rsid w:val="00402FEA"/>
    <w:rsid w:val="00402FEE"/>
    <w:rsid w:val="0040788D"/>
    <w:rsid w:val="00410F14"/>
    <w:rsid w:val="00411563"/>
    <w:rsid w:val="00412399"/>
    <w:rsid w:val="004124BD"/>
    <w:rsid w:val="00414B96"/>
    <w:rsid w:val="0041607B"/>
    <w:rsid w:val="0041622D"/>
    <w:rsid w:val="00416483"/>
    <w:rsid w:val="0041730B"/>
    <w:rsid w:val="00417B8D"/>
    <w:rsid w:val="00417BEA"/>
    <w:rsid w:val="004209EC"/>
    <w:rsid w:val="00421CBB"/>
    <w:rsid w:val="004266CA"/>
    <w:rsid w:val="00426A6B"/>
    <w:rsid w:val="0043116D"/>
    <w:rsid w:val="004374D6"/>
    <w:rsid w:val="00437913"/>
    <w:rsid w:val="00440F64"/>
    <w:rsid w:val="00442D5B"/>
    <w:rsid w:val="004440D8"/>
    <w:rsid w:val="00445CE0"/>
    <w:rsid w:val="004467D2"/>
    <w:rsid w:val="004473BA"/>
    <w:rsid w:val="004475E0"/>
    <w:rsid w:val="004502DF"/>
    <w:rsid w:val="004527FC"/>
    <w:rsid w:val="00452D4F"/>
    <w:rsid w:val="00453546"/>
    <w:rsid w:val="00454705"/>
    <w:rsid w:val="00454E23"/>
    <w:rsid w:val="004603C2"/>
    <w:rsid w:val="00462B9A"/>
    <w:rsid w:val="004714DF"/>
    <w:rsid w:val="00471D2D"/>
    <w:rsid w:val="00471EAB"/>
    <w:rsid w:val="00472A0A"/>
    <w:rsid w:val="00472BB1"/>
    <w:rsid w:val="004734C8"/>
    <w:rsid w:val="00473608"/>
    <w:rsid w:val="00473D04"/>
    <w:rsid w:val="00474228"/>
    <w:rsid w:val="004769F7"/>
    <w:rsid w:val="00476D42"/>
    <w:rsid w:val="00480024"/>
    <w:rsid w:val="004824B5"/>
    <w:rsid w:val="004850DB"/>
    <w:rsid w:val="00485531"/>
    <w:rsid w:val="004865E1"/>
    <w:rsid w:val="00490D56"/>
    <w:rsid w:val="004917D7"/>
    <w:rsid w:val="00494DE0"/>
    <w:rsid w:val="0049697E"/>
    <w:rsid w:val="004976CD"/>
    <w:rsid w:val="004A04B0"/>
    <w:rsid w:val="004A103F"/>
    <w:rsid w:val="004A209A"/>
    <w:rsid w:val="004A224F"/>
    <w:rsid w:val="004A228E"/>
    <w:rsid w:val="004A23B2"/>
    <w:rsid w:val="004A2F5E"/>
    <w:rsid w:val="004A3687"/>
    <w:rsid w:val="004A4B92"/>
    <w:rsid w:val="004B1D8C"/>
    <w:rsid w:val="004B5BF6"/>
    <w:rsid w:val="004C456B"/>
    <w:rsid w:val="004D1268"/>
    <w:rsid w:val="004D15BF"/>
    <w:rsid w:val="004D2901"/>
    <w:rsid w:val="004D31F7"/>
    <w:rsid w:val="004D3E34"/>
    <w:rsid w:val="004D68C0"/>
    <w:rsid w:val="004D7F7E"/>
    <w:rsid w:val="004E097E"/>
    <w:rsid w:val="004E0AA0"/>
    <w:rsid w:val="004E2992"/>
    <w:rsid w:val="004E39B7"/>
    <w:rsid w:val="004E3E30"/>
    <w:rsid w:val="004E6590"/>
    <w:rsid w:val="004F10BF"/>
    <w:rsid w:val="004F2478"/>
    <w:rsid w:val="004F2960"/>
    <w:rsid w:val="004F4A14"/>
    <w:rsid w:val="004F6A14"/>
    <w:rsid w:val="004F6CB4"/>
    <w:rsid w:val="004F7698"/>
    <w:rsid w:val="00501290"/>
    <w:rsid w:val="00503078"/>
    <w:rsid w:val="00503CF8"/>
    <w:rsid w:val="00505BF0"/>
    <w:rsid w:val="00505DBD"/>
    <w:rsid w:val="0051036B"/>
    <w:rsid w:val="005128E7"/>
    <w:rsid w:val="00512E4D"/>
    <w:rsid w:val="005134C7"/>
    <w:rsid w:val="005148C2"/>
    <w:rsid w:val="005156DC"/>
    <w:rsid w:val="0051649B"/>
    <w:rsid w:val="005171CE"/>
    <w:rsid w:val="005235D6"/>
    <w:rsid w:val="00524250"/>
    <w:rsid w:val="005248CD"/>
    <w:rsid w:val="005327F7"/>
    <w:rsid w:val="005331A7"/>
    <w:rsid w:val="00534247"/>
    <w:rsid w:val="00535AE7"/>
    <w:rsid w:val="005363AB"/>
    <w:rsid w:val="005378BF"/>
    <w:rsid w:val="0054155B"/>
    <w:rsid w:val="005423C0"/>
    <w:rsid w:val="00542FB6"/>
    <w:rsid w:val="00544522"/>
    <w:rsid w:val="00544F43"/>
    <w:rsid w:val="00547946"/>
    <w:rsid w:val="00550153"/>
    <w:rsid w:val="00553E22"/>
    <w:rsid w:val="00556E3B"/>
    <w:rsid w:val="005570D6"/>
    <w:rsid w:val="005570E6"/>
    <w:rsid w:val="00557D8F"/>
    <w:rsid w:val="005601AF"/>
    <w:rsid w:val="00560DB6"/>
    <w:rsid w:val="00561CAF"/>
    <w:rsid w:val="00563D39"/>
    <w:rsid w:val="0056459B"/>
    <w:rsid w:val="00566D87"/>
    <w:rsid w:val="00567020"/>
    <w:rsid w:val="00567EE9"/>
    <w:rsid w:val="005704CB"/>
    <w:rsid w:val="0057073F"/>
    <w:rsid w:val="0057135C"/>
    <w:rsid w:val="00571FFF"/>
    <w:rsid w:val="0057376F"/>
    <w:rsid w:val="00573F21"/>
    <w:rsid w:val="00574528"/>
    <w:rsid w:val="00576890"/>
    <w:rsid w:val="00580626"/>
    <w:rsid w:val="00580686"/>
    <w:rsid w:val="00582D79"/>
    <w:rsid w:val="00584459"/>
    <w:rsid w:val="00586518"/>
    <w:rsid w:val="00595605"/>
    <w:rsid w:val="005A0220"/>
    <w:rsid w:val="005A08BA"/>
    <w:rsid w:val="005A390A"/>
    <w:rsid w:val="005A42F7"/>
    <w:rsid w:val="005A46AD"/>
    <w:rsid w:val="005A6AD0"/>
    <w:rsid w:val="005A6B60"/>
    <w:rsid w:val="005A714E"/>
    <w:rsid w:val="005A7C64"/>
    <w:rsid w:val="005B1881"/>
    <w:rsid w:val="005B6D60"/>
    <w:rsid w:val="005B7535"/>
    <w:rsid w:val="005C0611"/>
    <w:rsid w:val="005C06AE"/>
    <w:rsid w:val="005C18E8"/>
    <w:rsid w:val="005C32D6"/>
    <w:rsid w:val="005C430F"/>
    <w:rsid w:val="005C48E2"/>
    <w:rsid w:val="005D1156"/>
    <w:rsid w:val="005D13E1"/>
    <w:rsid w:val="005D423D"/>
    <w:rsid w:val="005D49D2"/>
    <w:rsid w:val="005D5A99"/>
    <w:rsid w:val="005D6DC3"/>
    <w:rsid w:val="005D7AA5"/>
    <w:rsid w:val="005E0560"/>
    <w:rsid w:val="005E1615"/>
    <w:rsid w:val="005E21D8"/>
    <w:rsid w:val="005E3AAF"/>
    <w:rsid w:val="005E6CB7"/>
    <w:rsid w:val="005F2F11"/>
    <w:rsid w:val="005F3A02"/>
    <w:rsid w:val="005F3BD2"/>
    <w:rsid w:val="005F4EFA"/>
    <w:rsid w:val="005F546E"/>
    <w:rsid w:val="005F69C1"/>
    <w:rsid w:val="0060225F"/>
    <w:rsid w:val="006041FC"/>
    <w:rsid w:val="00605928"/>
    <w:rsid w:val="006065B0"/>
    <w:rsid w:val="0060752F"/>
    <w:rsid w:val="006078F5"/>
    <w:rsid w:val="0061350D"/>
    <w:rsid w:val="00614FC8"/>
    <w:rsid w:val="006150C8"/>
    <w:rsid w:val="0061576E"/>
    <w:rsid w:val="0061672F"/>
    <w:rsid w:val="006201BC"/>
    <w:rsid w:val="00622B3E"/>
    <w:rsid w:val="00622D84"/>
    <w:rsid w:val="00623572"/>
    <w:rsid w:val="006242C5"/>
    <w:rsid w:val="00634DAC"/>
    <w:rsid w:val="00635C88"/>
    <w:rsid w:val="00637305"/>
    <w:rsid w:val="00641946"/>
    <w:rsid w:val="00647049"/>
    <w:rsid w:val="006515BF"/>
    <w:rsid w:val="00651AE1"/>
    <w:rsid w:val="0065263D"/>
    <w:rsid w:val="006535BE"/>
    <w:rsid w:val="00653F55"/>
    <w:rsid w:val="006575C3"/>
    <w:rsid w:val="00665234"/>
    <w:rsid w:val="00665355"/>
    <w:rsid w:val="00665898"/>
    <w:rsid w:val="006702BA"/>
    <w:rsid w:val="006709F6"/>
    <w:rsid w:val="00672605"/>
    <w:rsid w:val="00672B4A"/>
    <w:rsid w:val="00674660"/>
    <w:rsid w:val="00675678"/>
    <w:rsid w:val="00676BBE"/>
    <w:rsid w:val="0068024B"/>
    <w:rsid w:val="00681FD9"/>
    <w:rsid w:val="006823D7"/>
    <w:rsid w:val="00682634"/>
    <w:rsid w:val="00682FC3"/>
    <w:rsid w:val="0068462E"/>
    <w:rsid w:val="006848F0"/>
    <w:rsid w:val="00684A0E"/>
    <w:rsid w:val="0068770C"/>
    <w:rsid w:val="006907D2"/>
    <w:rsid w:val="0069155B"/>
    <w:rsid w:val="00693C63"/>
    <w:rsid w:val="00694E27"/>
    <w:rsid w:val="00696203"/>
    <w:rsid w:val="006978CF"/>
    <w:rsid w:val="006A0259"/>
    <w:rsid w:val="006A06A8"/>
    <w:rsid w:val="006A0E87"/>
    <w:rsid w:val="006A2CB0"/>
    <w:rsid w:val="006A47F9"/>
    <w:rsid w:val="006A4BB6"/>
    <w:rsid w:val="006A778C"/>
    <w:rsid w:val="006A7C53"/>
    <w:rsid w:val="006B0C54"/>
    <w:rsid w:val="006B3551"/>
    <w:rsid w:val="006B452F"/>
    <w:rsid w:val="006B50B1"/>
    <w:rsid w:val="006C1A4A"/>
    <w:rsid w:val="006C1B52"/>
    <w:rsid w:val="006C446C"/>
    <w:rsid w:val="006C7A30"/>
    <w:rsid w:val="006D1C77"/>
    <w:rsid w:val="006D23E0"/>
    <w:rsid w:val="006D26A7"/>
    <w:rsid w:val="006D2A0A"/>
    <w:rsid w:val="006D3BBC"/>
    <w:rsid w:val="006D3F78"/>
    <w:rsid w:val="006D61B7"/>
    <w:rsid w:val="006D7B26"/>
    <w:rsid w:val="006E1E95"/>
    <w:rsid w:val="006E2D68"/>
    <w:rsid w:val="006E4325"/>
    <w:rsid w:val="006E52AA"/>
    <w:rsid w:val="006E67DC"/>
    <w:rsid w:val="006E7A16"/>
    <w:rsid w:val="006E7B44"/>
    <w:rsid w:val="006F1AE1"/>
    <w:rsid w:val="006F402D"/>
    <w:rsid w:val="006F40DD"/>
    <w:rsid w:val="006F57A7"/>
    <w:rsid w:val="006F68A4"/>
    <w:rsid w:val="00700BEB"/>
    <w:rsid w:val="00701ECE"/>
    <w:rsid w:val="00705999"/>
    <w:rsid w:val="00706557"/>
    <w:rsid w:val="007067CA"/>
    <w:rsid w:val="0071019F"/>
    <w:rsid w:val="00710E5C"/>
    <w:rsid w:val="00710E71"/>
    <w:rsid w:val="007118F5"/>
    <w:rsid w:val="00711BB8"/>
    <w:rsid w:val="00711D1A"/>
    <w:rsid w:val="00712E23"/>
    <w:rsid w:val="00713D97"/>
    <w:rsid w:val="00720604"/>
    <w:rsid w:val="00720634"/>
    <w:rsid w:val="00720A11"/>
    <w:rsid w:val="00720ED2"/>
    <w:rsid w:val="00722154"/>
    <w:rsid w:val="007233E0"/>
    <w:rsid w:val="007237C9"/>
    <w:rsid w:val="00732054"/>
    <w:rsid w:val="00735AB1"/>
    <w:rsid w:val="007363AC"/>
    <w:rsid w:val="007370D0"/>
    <w:rsid w:val="007435CE"/>
    <w:rsid w:val="00743D74"/>
    <w:rsid w:val="00747175"/>
    <w:rsid w:val="00750950"/>
    <w:rsid w:val="00752749"/>
    <w:rsid w:val="007533BC"/>
    <w:rsid w:val="007550EA"/>
    <w:rsid w:val="00756EEE"/>
    <w:rsid w:val="00757FD5"/>
    <w:rsid w:val="00760DE7"/>
    <w:rsid w:val="00760FA6"/>
    <w:rsid w:val="007625AB"/>
    <w:rsid w:val="007709A6"/>
    <w:rsid w:val="00770B52"/>
    <w:rsid w:val="00771372"/>
    <w:rsid w:val="007719B1"/>
    <w:rsid w:val="00771BCA"/>
    <w:rsid w:val="007723C9"/>
    <w:rsid w:val="007725F4"/>
    <w:rsid w:val="00772B13"/>
    <w:rsid w:val="00775BAF"/>
    <w:rsid w:val="00775DC4"/>
    <w:rsid w:val="0078090C"/>
    <w:rsid w:val="00780911"/>
    <w:rsid w:val="0078199B"/>
    <w:rsid w:val="00781F4C"/>
    <w:rsid w:val="00786E0F"/>
    <w:rsid w:val="0079158E"/>
    <w:rsid w:val="0079220D"/>
    <w:rsid w:val="0079330D"/>
    <w:rsid w:val="00793E1C"/>
    <w:rsid w:val="007952E4"/>
    <w:rsid w:val="007968AD"/>
    <w:rsid w:val="007A1A7B"/>
    <w:rsid w:val="007A2408"/>
    <w:rsid w:val="007A2705"/>
    <w:rsid w:val="007A3445"/>
    <w:rsid w:val="007A5CD9"/>
    <w:rsid w:val="007A6362"/>
    <w:rsid w:val="007A765D"/>
    <w:rsid w:val="007A7A2E"/>
    <w:rsid w:val="007B1A92"/>
    <w:rsid w:val="007B68C8"/>
    <w:rsid w:val="007B7EF6"/>
    <w:rsid w:val="007C3429"/>
    <w:rsid w:val="007D011F"/>
    <w:rsid w:val="007D0795"/>
    <w:rsid w:val="007D1B27"/>
    <w:rsid w:val="007D32AC"/>
    <w:rsid w:val="007D3B58"/>
    <w:rsid w:val="007D438D"/>
    <w:rsid w:val="007D5218"/>
    <w:rsid w:val="007D554B"/>
    <w:rsid w:val="007D63E9"/>
    <w:rsid w:val="007D6DFC"/>
    <w:rsid w:val="007E1A4A"/>
    <w:rsid w:val="007E1D4D"/>
    <w:rsid w:val="007E2227"/>
    <w:rsid w:val="007E5BE1"/>
    <w:rsid w:val="007E632F"/>
    <w:rsid w:val="007E6C83"/>
    <w:rsid w:val="007F050E"/>
    <w:rsid w:val="007F3EC8"/>
    <w:rsid w:val="007F46C8"/>
    <w:rsid w:val="00801D36"/>
    <w:rsid w:val="00802F4E"/>
    <w:rsid w:val="00804185"/>
    <w:rsid w:val="00806CB7"/>
    <w:rsid w:val="00806DE2"/>
    <w:rsid w:val="0080704D"/>
    <w:rsid w:val="00811621"/>
    <w:rsid w:val="00813B43"/>
    <w:rsid w:val="00816060"/>
    <w:rsid w:val="008208CF"/>
    <w:rsid w:val="00820F57"/>
    <w:rsid w:val="00821340"/>
    <w:rsid w:val="00823A3F"/>
    <w:rsid w:val="00824E56"/>
    <w:rsid w:val="00832608"/>
    <w:rsid w:val="008334A2"/>
    <w:rsid w:val="00833BD9"/>
    <w:rsid w:val="00833EF1"/>
    <w:rsid w:val="00834352"/>
    <w:rsid w:val="00834CBF"/>
    <w:rsid w:val="00834D23"/>
    <w:rsid w:val="00836289"/>
    <w:rsid w:val="008400AF"/>
    <w:rsid w:val="008406D8"/>
    <w:rsid w:val="00843397"/>
    <w:rsid w:val="00843A61"/>
    <w:rsid w:val="00846461"/>
    <w:rsid w:val="00846657"/>
    <w:rsid w:val="008468EC"/>
    <w:rsid w:val="00853CD1"/>
    <w:rsid w:val="00854AEC"/>
    <w:rsid w:val="00857059"/>
    <w:rsid w:val="00857AE5"/>
    <w:rsid w:val="008610A2"/>
    <w:rsid w:val="00862876"/>
    <w:rsid w:val="008651D9"/>
    <w:rsid w:val="0086790B"/>
    <w:rsid w:val="00867B0D"/>
    <w:rsid w:val="008705DB"/>
    <w:rsid w:val="0087575B"/>
    <w:rsid w:val="0087676F"/>
    <w:rsid w:val="00876907"/>
    <w:rsid w:val="00877D8D"/>
    <w:rsid w:val="0088170A"/>
    <w:rsid w:val="00882F72"/>
    <w:rsid w:val="00885135"/>
    <w:rsid w:val="008853FA"/>
    <w:rsid w:val="00887945"/>
    <w:rsid w:val="008A5228"/>
    <w:rsid w:val="008A52CF"/>
    <w:rsid w:val="008A575C"/>
    <w:rsid w:val="008A67E2"/>
    <w:rsid w:val="008A6AB0"/>
    <w:rsid w:val="008B1317"/>
    <w:rsid w:val="008B3E16"/>
    <w:rsid w:val="008B4339"/>
    <w:rsid w:val="008B4C73"/>
    <w:rsid w:val="008B53EC"/>
    <w:rsid w:val="008C1B03"/>
    <w:rsid w:val="008C3814"/>
    <w:rsid w:val="008C4A97"/>
    <w:rsid w:val="008C681D"/>
    <w:rsid w:val="008D0357"/>
    <w:rsid w:val="008D3305"/>
    <w:rsid w:val="008D3613"/>
    <w:rsid w:val="008D462F"/>
    <w:rsid w:val="008D4FA8"/>
    <w:rsid w:val="008D503E"/>
    <w:rsid w:val="008D6EB9"/>
    <w:rsid w:val="008D7841"/>
    <w:rsid w:val="008D7BAD"/>
    <w:rsid w:val="008E0084"/>
    <w:rsid w:val="008E2574"/>
    <w:rsid w:val="008E37C8"/>
    <w:rsid w:val="008E396E"/>
    <w:rsid w:val="008E764E"/>
    <w:rsid w:val="008E78A0"/>
    <w:rsid w:val="008E7A34"/>
    <w:rsid w:val="008F2575"/>
    <w:rsid w:val="008F7E97"/>
    <w:rsid w:val="00900A53"/>
    <w:rsid w:val="0090729C"/>
    <w:rsid w:val="00907714"/>
    <w:rsid w:val="00907E64"/>
    <w:rsid w:val="00912A00"/>
    <w:rsid w:val="00912AF2"/>
    <w:rsid w:val="00916262"/>
    <w:rsid w:val="00920456"/>
    <w:rsid w:val="009230E5"/>
    <w:rsid w:val="00923BF0"/>
    <w:rsid w:val="00924AD5"/>
    <w:rsid w:val="00925AE8"/>
    <w:rsid w:val="0092707A"/>
    <w:rsid w:val="0092766E"/>
    <w:rsid w:val="00931633"/>
    <w:rsid w:val="009344FD"/>
    <w:rsid w:val="00936032"/>
    <w:rsid w:val="00940B66"/>
    <w:rsid w:val="00940FB4"/>
    <w:rsid w:val="0094116C"/>
    <w:rsid w:val="009413AD"/>
    <w:rsid w:val="009424F4"/>
    <w:rsid w:val="009438E9"/>
    <w:rsid w:val="009447C4"/>
    <w:rsid w:val="00944B92"/>
    <w:rsid w:val="0094714E"/>
    <w:rsid w:val="00947ADF"/>
    <w:rsid w:val="00947C09"/>
    <w:rsid w:val="00950269"/>
    <w:rsid w:val="009514D8"/>
    <w:rsid w:val="00951B78"/>
    <w:rsid w:val="00954997"/>
    <w:rsid w:val="00954D81"/>
    <w:rsid w:val="00954E70"/>
    <w:rsid w:val="009554E8"/>
    <w:rsid w:val="0096207B"/>
    <w:rsid w:val="00972C6C"/>
    <w:rsid w:val="00974658"/>
    <w:rsid w:val="00975B34"/>
    <w:rsid w:val="00976BC0"/>
    <w:rsid w:val="00987B8D"/>
    <w:rsid w:val="00991DA5"/>
    <w:rsid w:val="009920DE"/>
    <w:rsid w:val="009965AC"/>
    <w:rsid w:val="009A2BFB"/>
    <w:rsid w:val="009A5BE2"/>
    <w:rsid w:val="009A6A1A"/>
    <w:rsid w:val="009B1319"/>
    <w:rsid w:val="009B15D7"/>
    <w:rsid w:val="009B3AAD"/>
    <w:rsid w:val="009B4E6C"/>
    <w:rsid w:val="009B5850"/>
    <w:rsid w:val="009B5FDB"/>
    <w:rsid w:val="009B6438"/>
    <w:rsid w:val="009B77D5"/>
    <w:rsid w:val="009C10D4"/>
    <w:rsid w:val="009C19E5"/>
    <w:rsid w:val="009C1DB1"/>
    <w:rsid w:val="009C2051"/>
    <w:rsid w:val="009C3835"/>
    <w:rsid w:val="009C3875"/>
    <w:rsid w:val="009C7DCD"/>
    <w:rsid w:val="009D0D62"/>
    <w:rsid w:val="009D2A8E"/>
    <w:rsid w:val="009D492F"/>
    <w:rsid w:val="009D4977"/>
    <w:rsid w:val="009D52E5"/>
    <w:rsid w:val="009D63A1"/>
    <w:rsid w:val="009D7ADB"/>
    <w:rsid w:val="009E3876"/>
    <w:rsid w:val="009E4D22"/>
    <w:rsid w:val="009E509A"/>
    <w:rsid w:val="009E6BCA"/>
    <w:rsid w:val="009E739E"/>
    <w:rsid w:val="009E76F6"/>
    <w:rsid w:val="009F015B"/>
    <w:rsid w:val="009F12D0"/>
    <w:rsid w:val="009F2790"/>
    <w:rsid w:val="009F55D3"/>
    <w:rsid w:val="009F5B16"/>
    <w:rsid w:val="00A00C85"/>
    <w:rsid w:val="00A0180C"/>
    <w:rsid w:val="00A05A14"/>
    <w:rsid w:val="00A106BB"/>
    <w:rsid w:val="00A106D4"/>
    <w:rsid w:val="00A12775"/>
    <w:rsid w:val="00A1299A"/>
    <w:rsid w:val="00A1372B"/>
    <w:rsid w:val="00A149F6"/>
    <w:rsid w:val="00A236B0"/>
    <w:rsid w:val="00A24310"/>
    <w:rsid w:val="00A24574"/>
    <w:rsid w:val="00A24619"/>
    <w:rsid w:val="00A24D0B"/>
    <w:rsid w:val="00A254E7"/>
    <w:rsid w:val="00A25A99"/>
    <w:rsid w:val="00A26522"/>
    <w:rsid w:val="00A2747C"/>
    <w:rsid w:val="00A32769"/>
    <w:rsid w:val="00A337D4"/>
    <w:rsid w:val="00A34D89"/>
    <w:rsid w:val="00A34E0F"/>
    <w:rsid w:val="00A35F1E"/>
    <w:rsid w:val="00A372C4"/>
    <w:rsid w:val="00A40861"/>
    <w:rsid w:val="00A415B3"/>
    <w:rsid w:val="00A43D6D"/>
    <w:rsid w:val="00A4489C"/>
    <w:rsid w:val="00A46920"/>
    <w:rsid w:val="00A51C74"/>
    <w:rsid w:val="00A539CD"/>
    <w:rsid w:val="00A54105"/>
    <w:rsid w:val="00A545AA"/>
    <w:rsid w:val="00A54CD1"/>
    <w:rsid w:val="00A5500D"/>
    <w:rsid w:val="00A633B7"/>
    <w:rsid w:val="00A650E2"/>
    <w:rsid w:val="00A73A0F"/>
    <w:rsid w:val="00A7504E"/>
    <w:rsid w:val="00A75C70"/>
    <w:rsid w:val="00A821B7"/>
    <w:rsid w:val="00A82E08"/>
    <w:rsid w:val="00A831EB"/>
    <w:rsid w:val="00A84DF3"/>
    <w:rsid w:val="00A87DED"/>
    <w:rsid w:val="00A91AFC"/>
    <w:rsid w:val="00A91BB4"/>
    <w:rsid w:val="00A9280F"/>
    <w:rsid w:val="00A93521"/>
    <w:rsid w:val="00A94135"/>
    <w:rsid w:val="00A94D13"/>
    <w:rsid w:val="00A96A2A"/>
    <w:rsid w:val="00A96D27"/>
    <w:rsid w:val="00AA02DE"/>
    <w:rsid w:val="00AA0D01"/>
    <w:rsid w:val="00AA1106"/>
    <w:rsid w:val="00AA199A"/>
    <w:rsid w:val="00AA1D22"/>
    <w:rsid w:val="00AA28F6"/>
    <w:rsid w:val="00AA423D"/>
    <w:rsid w:val="00AA5BA2"/>
    <w:rsid w:val="00AA63E2"/>
    <w:rsid w:val="00AC0420"/>
    <w:rsid w:val="00AC11DA"/>
    <w:rsid w:val="00AC1B79"/>
    <w:rsid w:val="00AC2649"/>
    <w:rsid w:val="00AC302D"/>
    <w:rsid w:val="00AC31CD"/>
    <w:rsid w:val="00AC36AA"/>
    <w:rsid w:val="00AC3BCD"/>
    <w:rsid w:val="00AC48E6"/>
    <w:rsid w:val="00AC53F6"/>
    <w:rsid w:val="00AC6E44"/>
    <w:rsid w:val="00AD03B8"/>
    <w:rsid w:val="00AD0961"/>
    <w:rsid w:val="00AD13A4"/>
    <w:rsid w:val="00AD1EDF"/>
    <w:rsid w:val="00AD2124"/>
    <w:rsid w:val="00AD3EB1"/>
    <w:rsid w:val="00AD43A8"/>
    <w:rsid w:val="00AD565E"/>
    <w:rsid w:val="00AD57E4"/>
    <w:rsid w:val="00AD6CDB"/>
    <w:rsid w:val="00AE1C35"/>
    <w:rsid w:val="00AE3F4D"/>
    <w:rsid w:val="00AE43F8"/>
    <w:rsid w:val="00AE44C9"/>
    <w:rsid w:val="00AE468D"/>
    <w:rsid w:val="00AE68BE"/>
    <w:rsid w:val="00AE729A"/>
    <w:rsid w:val="00AF2817"/>
    <w:rsid w:val="00AF3923"/>
    <w:rsid w:val="00AF4D72"/>
    <w:rsid w:val="00B006DB"/>
    <w:rsid w:val="00B05E14"/>
    <w:rsid w:val="00B06BD9"/>
    <w:rsid w:val="00B074AE"/>
    <w:rsid w:val="00B079C3"/>
    <w:rsid w:val="00B07FC6"/>
    <w:rsid w:val="00B1110D"/>
    <w:rsid w:val="00B14D79"/>
    <w:rsid w:val="00B21EA4"/>
    <w:rsid w:val="00B21F23"/>
    <w:rsid w:val="00B2206E"/>
    <w:rsid w:val="00B24B52"/>
    <w:rsid w:val="00B255C0"/>
    <w:rsid w:val="00B259C0"/>
    <w:rsid w:val="00B2606D"/>
    <w:rsid w:val="00B3210D"/>
    <w:rsid w:val="00B33798"/>
    <w:rsid w:val="00B348C3"/>
    <w:rsid w:val="00B37680"/>
    <w:rsid w:val="00B42C6C"/>
    <w:rsid w:val="00B438D5"/>
    <w:rsid w:val="00B43D6F"/>
    <w:rsid w:val="00B45D46"/>
    <w:rsid w:val="00B47922"/>
    <w:rsid w:val="00B50569"/>
    <w:rsid w:val="00B50C2F"/>
    <w:rsid w:val="00B51AED"/>
    <w:rsid w:val="00B5437D"/>
    <w:rsid w:val="00B544E3"/>
    <w:rsid w:val="00B5500A"/>
    <w:rsid w:val="00B55582"/>
    <w:rsid w:val="00B56B85"/>
    <w:rsid w:val="00B60330"/>
    <w:rsid w:val="00B6084D"/>
    <w:rsid w:val="00B63EB0"/>
    <w:rsid w:val="00B648CB"/>
    <w:rsid w:val="00B67458"/>
    <w:rsid w:val="00B6770F"/>
    <w:rsid w:val="00B67D60"/>
    <w:rsid w:val="00B7292E"/>
    <w:rsid w:val="00B7298E"/>
    <w:rsid w:val="00B7315E"/>
    <w:rsid w:val="00B74839"/>
    <w:rsid w:val="00B763C2"/>
    <w:rsid w:val="00B8103C"/>
    <w:rsid w:val="00B8189E"/>
    <w:rsid w:val="00B81B75"/>
    <w:rsid w:val="00B8239F"/>
    <w:rsid w:val="00B84FD7"/>
    <w:rsid w:val="00B85DA1"/>
    <w:rsid w:val="00B8653E"/>
    <w:rsid w:val="00B86FE0"/>
    <w:rsid w:val="00B872C6"/>
    <w:rsid w:val="00B8799D"/>
    <w:rsid w:val="00B91176"/>
    <w:rsid w:val="00B938AB"/>
    <w:rsid w:val="00B941C9"/>
    <w:rsid w:val="00B966E0"/>
    <w:rsid w:val="00BA4370"/>
    <w:rsid w:val="00BA449E"/>
    <w:rsid w:val="00BA4B71"/>
    <w:rsid w:val="00BA4CB4"/>
    <w:rsid w:val="00BB1BB5"/>
    <w:rsid w:val="00BB2BF7"/>
    <w:rsid w:val="00BB51BF"/>
    <w:rsid w:val="00BB54F7"/>
    <w:rsid w:val="00BB6369"/>
    <w:rsid w:val="00BB6B16"/>
    <w:rsid w:val="00BB77BC"/>
    <w:rsid w:val="00BC1B1C"/>
    <w:rsid w:val="00BC2ADF"/>
    <w:rsid w:val="00BC3A27"/>
    <w:rsid w:val="00BC45D3"/>
    <w:rsid w:val="00BC5052"/>
    <w:rsid w:val="00BC60E9"/>
    <w:rsid w:val="00BD0606"/>
    <w:rsid w:val="00BD14A0"/>
    <w:rsid w:val="00BD2471"/>
    <w:rsid w:val="00BD3774"/>
    <w:rsid w:val="00BD3920"/>
    <w:rsid w:val="00BD5CB1"/>
    <w:rsid w:val="00BD74F0"/>
    <w:rsid w:val="00BE01A2"/>
    <w:rsid w:val="00BE047A"/>
    <w:rsid w:val="00BE10C2"/>
    <w:rsid w:val="00BE288F"/>
    <w:rsid w:val="00BE7E61"/>
    <w:rsid w:val="00BF5232"/>
    <w:rsid w:val="00BF5DE7"/>
    <w:rsid w:val="00BF622C"/>
    <w:rsid w:val="00BF70E6"/>
    <w:rsid w:val="00BF7951"/>
    <w:rsid w:val="00C00548"/>
    <w:rsid w:val="00C04079"/>
    <w:rsid w:val="00C049C6"/>
    <w:rsid w:val="00C06944"/>
    <w:rsid w:val="00C07336"/>
    <w:rsid w:val="00C078AA"/>
    <w:rsid w:val="00C07D91"/>
    <w:rsid w:val="00C07E61"/>
    <w:rsid w:val="00C10BCC"/>
    <w:rsid w:val="00C122C4"/>
    <w:rsid w:val="00C13A47"/>
    <w:rsid w:val="00C1540F"/>
    <w:rsid w:val="00C161CD"/>
    <w:rsid w:val="00C21E21"/>
    <w:rsid w:val="00C23AE6"/>
    <w:rsid w:val="00C24F34"/>
    <w:rsid w:val="00C2690C"/>
    <w:rsid w:val="00C30DAA"/>
    <w:rsid w:val="00C32978"/>
    <w:rsid w:val="00C333E7"/>
    <w:rsid w:val="00C37830"/>
    <w:rsid w:val="00C45150"/>
    <w:rsid w:val="00C451C5"/>
    <w:rsid w:val="00C457DB"/>
    <w:rsid w:val="00C45BF4"/>
    <w:rsid w:val="00C4615B"/>
    <w:rsid w:val="00C46616"/>
    <w:rsid w:val="00C51255"/>
    <w:rsid w:val="00C539E9"/>
    <w:rsid w:val="00C53EB3"/>
    <w:rsid w:val="00C557C6"/>
    <w:rsid w:val="00C60574"/>
    <w:rsid w:val="00C60C81"/>
    <w:rsid w:val="00C62743"/>
    <w:rsid w:val="00C62C55"/>
    <w:rsid w:val="00C64FDC"/>
    <w:rsid w:val="00C67FF9"/>
    <w:rsid w:val="00C75CC8"/>
    <w:rsid w:val="00C77723"/>
    <w:rsid w:val="00C81308"/>
    <w:rsid w:val="00C81A96"/>
    <w:rsid w:val="00C81E5A"/>
    <w:rsid w:val="00C823AF"/>
    <w:rsid w:val="00C83B06"/>
    <w:rsid w:val="00C84DE3"/>
    <w:rsid w:val="00C92E0C"/>
    <w:rsid w:val="00C930E8"/>
    <w:rsid w:val="00C9438D"/>
    <w:rsid w:val="00C9756D"/>
    <w:rsid w:val="00CA0FF3"/>
    <w:rsid w:val="00CA140E"/>
    <w:rsid w:val="00CA2CE0"/>
    <w:rsid w:val="00CA338C"/>
    <w:rsid w:val="00CA4607"/>
    <w:rsid w:val="00CA7259"/>
    <w:rsid w:val="00CA7F94"/>
    <w:rsid w:val="00CB0A5C"/>
    <w:rsid w:val="00CB1DAA"/>
    <w:rsid w:val="00CB23BC"/>
    <w:rsid w:val="00CB3842"/>
    <w:rsid w:val="00CB4656"/>
    <w:rsid w:val="00CB5E1E"/>
    <w:rsid w:val="00CC3120"/>
    <w:rsid w:val="00CC3E16"/>
    <w:rsid w:val="00CC62FE"/>
    <w:rsid w:val="00CC66FD"/>
    <w:rsid w:val="00CD451F"/>
    <w:rsid w:val="00CD4C56"/>
    <w:rsid w:val="00CD6404"/>
    <w:rsid w:val="00CD7E83"/>
    <w:rsid w:val="00CE0F1A"/>
    <w:rsid w:val="00CE4340"/>
    <w:rsid w:val="00CE45A0"/>
    <w:rsid w:val="00CE476D"/>
    <w:rsid w:val="00CE602E"/>
    <w:rsid w:val="00CE7533"/>
    <w:rsid w:val="00CE7F90"/>
    <w:rsid w:val="00CF3135"/>
    <w:rsid w:val="00CF7C0D"/>
    <w:rsid w:val="00D01EA7"/>
    <w:rsid w:val="00D04114"/>
    <w:rsid w:val="00D0421D"/>
    <w:rsid w:val="00D04C1B"/>
    <w:rsid w:val="00D05868"/>
    <w:rsid w:val="00D05CA4"/>
    <w:rsid w:val="00D10489"/>
    <w:rsid w:val="00D11735"/>
    <w:rsid w:val="00D13515"/>
    <w:rsid w:val="00D15940"/>
    <w:rsid w:val="00D22A4F"/>
    <w:rsid w:val="00D2537E"/>
    <w:rsid w:val="00D323A4"/>
    <w:rsid w:val="00D32A17"/>
    <w:rsid w:val="00D368B6"/>
    <w:rsid w:val="00D36FAB"/>
    <w:rsid w:val="00D417C5"/>
    <w:rsid w:val="00D4185D"/>
    <w:rsid w:val="00D41AA2"/>
    <w:rsid w:val="00D41DC7"/>
    <w:rsid w:val="00D4263A"/>
    <w:rsid w:val="00D468AF"/>
    <w:rsid w:val="00D4773C"/>
    <w:rsid w:val="00D47B58"/>
    <w:rsid w:val="00D51478"/>
    <w:rsid w:val="00D618DD"/>
    <w:rsid w:val="00D64E13"/>
    <w:rsid w:val="00D65826"/>
    <w:rsid w:val="00D65F31"/>
    <w:rsid w:val="00D66037"/>
    <w:rsid w:val="00D7111E"/>
    <w:rsid w:val="00D73F03"/>
    <w:rsid w:val="00D747F0"/>
    <w:rsid w:val="00D75585"/>
    <w:rsid w:val="00D76810"/>
    <w:rsid w:val="00D772FA"/>
    <w:rsid w:val="00D77402"/>
    <w:rsid w:val="00D8087C"/>
    <w:rsid w:val="00D82122"/>
    <w:rsid w:val="00D824C2"/>
    <w:rsid w:val="00D836F1"/>
    <w:rsid w:val="00D84472"/>
    <w:rsid w:val="00D85CE0"/>
    <w:rsid w:val="00D8716B"/>
    <w:rsid w:val="00D908AB"/>
    <w:rsid w:val="00D9196F"/>
    <w:rsid w:val="00D94C87"/>
    <w:rsid w:val="00D96A35"/>
    <w:rsid w:val="00D975F9"/>
    <w:rsid w:val="00DA09BA"/>
    <w:rsid w:val="00DA0DD9"/>
    <w:rsid w:val="00DA27ED"/>
    <w:rsid w:val="00DA606C"/>
    <w:rsid w:val="00DA6CF2"/>
    <w:rsid w:val="00DB022A"/>
    <w:rsid w:val="00DB14B6"/>
    <w:rsid w:val="00DB6EDA"/>
    <w:rsid w:val="00DC06AF"/>
    <w:rsid w:val="00DC3179"/>
    <w:rsid w:val="00DC4F7A"/>
    <w:rsid w:val="00DD2729"/>
    <w:rsid w:val="00DD352B"/>
    <w:rsid w:val="00DD3A39"/>
    <w:rsid w:val="00DD568F"/>
    <w:rsid w:val="00DD65FE"/>
    <w:rsid w:val="00DE0589"/>
    <w:rsid w:val="00DE3F63"/>
    <w:rsid w:val="00DE4A3C"/>
    <w:rsid w:val="00DE6A66"/>
    <w:rsid w:val="00DF1651"/>
    <w:rsid w:val="00DF1ED3"/>
    <w:rsid w:val="00DF4216"/>
    <w:rsid w:val="00DF743D"/>
    <w:rsid w:val="00DF7E42"/>
    <w:rsid w:val="00E029FD"/>
    <w:rsid w:val="00E02B12"/>
    <w:rsid w:val="00E110D8"/>
    <w:rsid w:val="00E112B9"/>
    <w:rsid w:val="00E12B4E"/>
    <w:rsid w:val="00E1338F"/>
    <w:rsid w:val="00E15544"/>
    <w:rsid w:val="00E15AA2"/>
    <w:rsid w:val="00E212B5"/>
    <w:rsid w:val="00E214E0"/>
    <w:rsid w:val="00E217A1"/>
    <w:rsid w:val="00E26190"/>
    <w:rsid w:val="00E27271"/>
    <w:rsid w:val="00E27916"/>
    <w:rsid w:val="00E31504"/>
    <w:rsid w:val="00E32C33"/>
    <w:rsid w:val="00E35750"/>
    <w:rsid w:val="00E3615C"/>
    <w:rsid w:val="00E36868"/>
    <w:rsid w:val="00E37117"/>
    <w:rsid w:val="00E37474"/>
    <w:rsid w:val="00E40705"/>
    <w:rsid w:val="00E409B6"/>
    <w:rsid w:val="00E4226E"/>
    <w:rsid w:val="00E426E9"/>
    <w:rsid w:val="00E452B6"/>
    <w:rsid w:val="00E453F1"/>
    <w:rsid w:val="00E47BDE"/>
    <w:rsid w:val="00E50A51"/>
    <w:rsid w:val="00E514C8"/>
    <w:rsid w:val="00E517A6"/>
    <w:rsid w:val="00E5234D"/>
    <w:rsid w:val="00E54EC2"/>
    <w:rsid w:val="00E562DD"/>
    <w:rsid w:val="00E579BE"/>
    <w:rsid w:val="00E62C7C"/>
    <w:rsid w:val="00E6352F"/>
    <w:rsid w:val="00E637D5"/>
    <w:rsid w:val="00E70B05"/>
    <w:rsid w:val="00E70E4C"/>
    <w:rsid w:val="00E731EC"/>
    <w:rsid w:val="00E74F38"/>
    <w:rsid w:val="00E76B85"/>
    <w:rsid w:val="00E84750"/>
    <w:rsid w:val="00E84C9F"/>
    <w:rsid w:val="00E85992"/>
    <w:rsid w:val="00E86DB0"/>
    <w:rsid w:val="00E90130"/>
    <w:rsid w:val="00E90586"/>
    <w:rsid w:val="00E9088C"/>
    <w:rsid w:val="00E9111B"/>
    <w:rsid w:val="00E932B5"/>
    <w:rsid w:val="00E94980"/>
    <w:rsid w:val="00E97422"/>
    <w:rsid w:val="00EA2766"/>
    <w:rsid w:val="00EA34AA"/>
    <w:rsid w:val="00EA4D5E"/>
    <w:rsid w:val="00EB22A1"/>
    <w:rsid w:val="00EB4DA5"/>
    <w:rsid w:val="00EB5D45"/>
    <w:rsid w:val="00EB5DDC"/>
    <w:rsid w:val="00EB7D8A"/>
    <w:rsid w:val="00EC1761"/>
    <w:rsid w:val="00EC1FDB"/>
    <w:rsid w:val="00EC426C"/>
    <w:rsid w:val="00EC59B2"/>
    <w:rsid w:val="00EC7654"/>
    <w:rsid w:val="00EC775C"/>
    <w:rsid w:val="00ED2A90"/>
    <w:rsid w:val="00ED4C56"/>
    <w:rsid w:val="00EE2CE8"/>
    <w:rsid w:val="00EE4FDD"/>
    <w:rsid w:val="00EE516F"/>
    <w:rsid w:val="00EE5B53"/>
    <w:rsid w:val="00EF1830"/>
    <w:rsid w:val="00EF2590"/>
    <w:rsid w:val="00EF3B82"/>
    <w:rsid w:val="00EF72F0"/>
    <w:rsid w:val="00F0095E"/>
    <w:rsid w:val="00F018F7"/>
    <w:rsid w:val="00F01BFF"/>
    <w:rsid w:val="00F01D60"/>
    <w:rsid w:val="00F02A82"/>
    <w:rsid w:val="00F05489"/>
    <w:rsid w:val="00F05840"/>
    <w:rsid w:val="00F066EC"/>
    <w:rsid w:val="00F11362"/>
    <w:rsid w:val="00F12736"/>
    <w:rsid w:val="00F147C3"/>
    <w:rsid w:val="00F14B0D"/>
    <w:rsid w:val="00F15547"/>
    <w:rsid w:val="00F16BF6"/>
    <w:rsid w:val="00F2121A"/>
    <w:rsid w:val="00F2145B"/>
    <w:rsid w:val="00F21574"/>
    <w:rsid w:val="00F217DE"/>
    <w:rsid w:val="00F2185E"/>
    <w:rsid w:val="00F22B4C"/>
    <w:rsid w:val="00F23351"/>
    <w:rsid w:val="00F236A9"/>
    <w:rsid w:val="00F23D36"/>
    <w:rsid w:val="00F24E8B"/>
    <w:rsid w:val="00F3133C"/>
    <w:rsid w:val="00F33FBB"/>
    <w:rsid w:val="00F37CAD"/>
    <w:rsid w:val="00F40548"/>
    <w:rsid w:val="00F4256D"/>
    <w:rsid w:val="00F45A76"/>
    <w:rsid w:val="00F45E5B"/>
    <w:rsid w:val="00F46009"/>
    <w:rsid w:val="00F46135"/>
    <w:rsid w:val="00F464B7"/>
    <w:rsid w:val="00F47F59"/>
    <w:rsid w:val="00F501CA"/>
    <w:rsid w:val="00F51577"/>
    <w:rsid w:val="00F52193"/>
    <w:rsid w:val="00F552CD"/>
    <w:rsid w:val="00F56AD0"/>
    <w:rsid w:val="00F617CA"/>
    <w:rsid w:val="00F6252C"/>
    <w:rsid w:val="00F6279D"/>
    <w:rsid w:val="00F63627"/>
    <w:rsid w:val="00F65796"/>
    <w:rsid w:val="00F671F8"/>
    <w:rsid w:val="00F67A9E"/>
    <w:rsid w:val="00F71B26"/>
    <w:rsid w:val="00F71F2C"/>
    <w:rsid w:val="00F7408D"/>
    <w:rsid w:val="00F748FF"/>
    <w:rsid w:val="00F754E1"/>
    <w:rsid w:val="00F76BBD"/>
    <w:rsid w:val="00F76E54"/>
    <w:rsid w:val="00F80FF7"/>
    <w:rsid w:val="00F811CC"/>
    <w:rsid w:val="00F83AA2"/>
    <w:rsid w:val="00F85728"/>
    <w:rsid w:val="00F857F2"/>
    <w:rsid w:val="00F85B47"/>
    <w:rsid w:val="00F87B87"/>
    <w:rsid w:val="00F9236C"/>
    <w:rsid w:val="00F92775"/>
    <w:rsid w:val="00F94D4D"/>
    <w:rsid w:val="00F9762A"/>
    <w:rsid w:val="00FA00D3"/>
    <w:rsid w:val="00FA0303"/>
    <w:rsid w:val="00FA2FBA"/>
    <w:rsid w:val="00FA3614"/>
    <w:rsid w:val="00FA6338"/>
    <w:rsid w:val="00FA7228"/>
    <w:rsid w:val="00FC0C58"/>
    <w:rsid w:val="00FC100E"/>
    <w:rsid w:val="00FC2A52"/>
    <w:rsid w:val="00FC2FFD"/>
    <w:rsid w:val="00FC329F"/>
    <w:rsid w:val="00FC643D"/>
    <w:rsid w:val="00FD4EF3"/>
    <w:rsid w:val="00FD51D2"/>
    <w:rsid w:val="00FD5E97"/>
    <w:rsid w:val="00FD79F2"/>
    <w:rsid w:val="00FE10B8"/>
    <w:rsid w:val="00FE1ADD"/>
    <w:rsid w:val="00FE241C"/>
    <w:rsid w:val="00FE6F75"/>
    <w:rsid w:val="00FF0BEA"/>
    <w:rsid w:val="00FF198A"/>
    <w:rsid w:val="00FF3886"/>
    <w:rsid w:val="00FF4220"/>
    <w:rsid w:val="00FF6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chartTrackingRefBased/>
  <w15:docId w15:val="{FC5EAA78-D0F8-46B8-BBDB-9FE4C4EF74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07D91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pacing w:before="120" w:after="120"/>
      <w:jc w:val="center"/>
      <w:outlineLvl w:val="0"/>
    </w:pPr>
    <w:rPr>
      <w:sz w:val="22"/>
      <w:u w:val="single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1"/>
      <w:szCs w:val="20"/>
      <w:u w:val="single"/>
    </w:rPr>
  </w:style>
  <w:style w:type="paragraph" w:styleId="3">
    <w:name w:val="heading 3"/>
    <w:basedOn w:val="a"/>
    <w:next w:val="a"/>
    <w:qFormat/>
    <w:pPr>
      <w:keepNext/>
      <w:spacing w:before="120" w:after="120"/>
      <w:jc w:val="center"/>
      <w:outlineLvl w:val="2"/>
    </w:pPr>
    <w:rPr>
      <w:sz w:val="22"/>
      <w:szCs w:val="20"/>
      <w:u w:val="single"/>
    </w:rPr>
  </w:style>
  <w:style w:type="paragraph" w:styleId="4">
    <w:name w:val="heading 4"/>
    <w:basedOn w:val="a"/>
    <w:next w:val="a"/>
    <w:qFormat/>
    <w:pPr>
      <w:keepNext/>
      <w:spacing w:before="120" w:line="360" w:lineRule="exact"/>
      <w:ind w:firstLine="709"/>
      <w:jc w:val="both"/>
      <w:outlineLvl w:val="3"/>
    </w:pPr>
    <w:rPr>
      <w:sz w:val="26"/>
      <w:szCs w:val="20"/>
    </w:rPr>
  </w:style>
  <w:style w:type="paragraph" w:styleId="5">
    <w:name w:val="heading 5"/>
    <w:basedOn w:val="a"/>
    <w:next w:val="a"/>
    <w:qFormat/>
    <w:pPr>
      <w:keepNext/>
      <w:spacing w:before="20" w:after="120" w:line="180" w:lineRule="exact"/>
      <w:ind w:left="454"/>
      <w:outlineLvl w:val="4"/>
    </w:pPr>
    <w:rPr>
      <w:b/>
      <w:sz w:val="22"/>
      <w:szCs w:val="20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b/>
      <w:sz w:val="22"/>
      <w:szCs w:val="20"/>
    </w:rPr>
  </w:style>
  <w:style w:type="paragraph" w:styleId="7">
    <w:name w:val="heading 7"/>
    <w:basedOn w:val="a"/>
    <w:next w:val="a"/>
    <w:qFormat/>
    <w:pPr>
      <w:keepNext/>
      <w:ind w:left="496"/>
      <w:outlineLvl w:val="6"/>
    </w:pPr>
    <w:rPr>
      <w:b/>
      <w:sz w:val="22"/>
      <w:szCs w:val="20"/>
    </w:rPr>
  </w:style>
  <w:style w:type="paragraph" w:styleId="8">
    <w:name w:val="heading 8"/>
    <w:basedOn w:val="a"/>
    <w:next w:val="a"/>
    <w:qFormat/>
    <w:pPr>
      <w:keepNext/>
      <w:spacing w:before="100" w:after="100" w:line="200" w:lineRule="exact"/>
      <w:ind w:left="567"/>
      <w:outlineLvl w:val="7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spacing w:before="120" w:line="360" w:lineRule="exact"/>
      <w:ind w:firstLine="709"/>
      <w:jc w:val="both"/>
    </w:pPr>
    <w:rPr>
      <w:sz w:val="26"/>
      <w:szCs w:val="20"/>
    </w:rPr>
  </w:style>
  <w:style w:type="paragraph" w:styleId="a4">
    <w:name w:val="Body Text"/>
    <w:basedOn w:val="a"/>
    <w:pPr>
      <w:spacing w:after="120"/>
    </w:pPr>
    <w:rPr>
      <w:sz w:val="20"/>
      <w:szCs w:val="20"/>
    </w:rPr>
  </w:style>
  <w:style w:type="paragraph" w:styleId="a5">
    <w:name w:val="Block Text"/>
    <w:basedOn w:val="a"/>
    <w:pPr>
      <w:spacing w:before="80" w:after="120" w:line="220" w:lineRule="exact"/>
      <w:ind w:left="5528" w:right="261"/>
    </w:pPr>
    <w:rPr>
      <w:sz w:val="22"/>
      <w:szCs w:val="20"/>
    </w:rPr>
  </w:style>
  <w:style w:type="paragraph" w:styleId="20">
    <w:name w:val="Body Text Indent 2"/>
    <w:basedOn w:val="a"/>
    <w:link w:val="21"/>
    <w:pPr>
      <w:spacing w:before="120" w:line="360" w:lineRule="exact"/>
      <w:ind w:firstLine="709"/>
    </w:pPr>
    <w:rPr>
      <w:sz w:val="26"/>
      <w:szCs w:val="20"/>
    </w:rPr>
  </w:style>
  <w:style w:type="character" w:styleId="a6">
    <w:name w:val="page number"/>
    <w:basedOn w:val="a0"/>
  </w:style>
  <w:style w:type="paragraph" w:styleId="a7">
    <w:name w:val="header"/>
    <w:basedOn w:val="a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a8">
    <w:name w:val="footer"/>
    <w:basedOn w:val="a"/>
    <w:pPr>
      <w:tabs>
        <w:tab w:val="center" w:pos="4536"/>
        <w:tab w:val="right" w:pos="9072"/>
      </w:tabs>
    </w:pPr>
    <w:rPr>
      <w:sz w:val="20"/>
      <w:szCs w:val="20"/>
    </w:rPr>
  </w:style>
  <w:style w:type="paragraph" w:customStyle="1" w:styleId="a9">
    <w:name w:val="Название"/>
    <w:basedOn w:val="a"/>
    <w:qFormat/>
    <w:pPr>
      <w:spacing w:before="120"/>
      <w:jc w:val="center"/>
      <w:outlineLvl w:val="0"/>
    </w:pPr>
    <w:rPr>
      <w:rFonts w:ascii="Arial" w:hAnsi="Arial"/>
      <w:b/>
    </w:rPr>
  </w:style>
  <w:style w:type="paragraph" w:styleId="30">
    <w:name w:val="Body Text Indent 3"/>
    <w:basedOn w:val="a"/>
    <w:pPr>
      <w:spacing w:before="120" w:line="380" w:lineRule="exact"/>
      <w:ind w:firstLine="709"/>
      <w:jc w:val="both"/>
    </w:pPr>
  </w:style>
  <w:style w:type="paragraph" w:styleId="aa">
    <w:name w:val="footnote text"/>
    <w:basedOn w:val="a"/>
    <w:link w:val="ab"/>
    <w:semiHidden/>
    <w:rPr>
      <w:sz w:val="20"/>
      <w:szCs w:val="20"/>
    </w:rPr>
  </w:style>
  <w:style w:type="character" w:styleId="ac">
    <w:name w:val="footnote reference"/>
    <w:semiHidden/>
    <w:rPr>
      <w:vertAlign w:val="superscript"/>
    </w:rPr>
  </w:style>
  <w:style w:type="paragraph" w:customStyle="1" w:styleId="xl35">
    <w:name w:val="xl35"/>
    <w:basedOn w:val="a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customStyle="1" w:styleId="22">
    <w:name w:val="Стиль2"/>
    <w:basedOn w:val="aa"/>
    <w:pPr>
      <w:spacing w:before="60" w:line="220" w:lineRule="exact"/>
      <w:ind w:firstLine="709"/>
      <w:jc w:val="both"/>
    </w:pPr>
    <w:rPr>
      <w:szCs w:val="18"/>
    </w:rPr>
  </w:style>
  <w:style w:type="paragraph" w:customStyle="1" w:styleId="10">
    <w:name w:val="Стиль1"/>
    <w:basedOn w:val="aa"/>
    <w:pPr>
      <w:spacing w:before="60" w:line="220" w:lineRule="exact"/>
      <w:ind w:firstLine="709"/>
      <w:jc w:val="both"/>
    </w:pPr>
    <w:rPr>
      <w:szCs w:val="18"/>
    </w:rPr>
  </w:style>
  <w:style w:type="paragraph" w:customStyle="1" w:styleId="ad">
    <w:name w:val="Павел"/>
    <w:basedOn w:val="a"/>
    <w:pPr>
      <w:spacing w:before="360" w:line="360" w:lineRule="exact"/>
      <w:ind w:firstLine="709"/>
      <w:jc w:val="both"/>
    </w:pPr>
    <w:rPr>
      <w:sz w:val="25"/>
      <w:szCs w:val="20"/>
    </w:rPr>
  </w:style>
  <w:style w:type="paragraph" w:styleId="23">
    <w:name w:val="Body Text 2"/>
    <w:basedOn w:val="a"/>
    <w:pPr>
      <w:spacing w:line="240" w:lineRule="atLeast"/>
      <w:jc w:val="center"/>
    </w:pPr>
    <w:rPr>
      <w:sz w:val="22"/>
      <w:szCs w:val="20"/>
    </w:rPr>
  </w:style>
  <w:style w:type="paragraph" w:styleId="31">
    <w:name w:val="Body Text 3"/>
    <w:basedOn w:val="a"/>
    <w:pPr>
      <w:spacing w:before="120" w:line="360" w:lineRule="exact"/>
      <w:jc w:val="both"/>
    </w:pPr>
    <w:rPr>
      <w:sz w:val="26"/>
      <w:szCs w:val="20"/>
    </w:rPr>
  </w:style>
  <w:style w:type="paragraph" w:customStyle="1" w:styleId="xl30">
    <w:name w:val="xl30"/>
    <w:basedOn w:val="a"/>
    <w:pPr>
      <w:spacing w:before="100" w:beforeAutospacing="1" w:after="100" w:afterAutospacing="1"/>
      <w:jc w:val="right"/>
    </w:pPr>
    <w:rPr>
      <w:rFonts w:eastAsia="Arial Unicode MS"/>
      <w:b/>
      <w:bCs/>
    </w:rPr>
  </w:style>
  <w:style w:type="paragraph" w:customStyle="1" w:styleId="11">
    <w:name w:val="Основной текст с отступом1"/>
    <w:basedOn w:val="a"/>
    <w:pPr>
      <w:spacing w:line="440" w:lineRule="exact"/>
      <w:ind w:firstLine="709"/>
      <w:jc w:val="both"/>
    </w:pPr>
    <w:rPr>
      <w:sz w:val="26"/>
      <w:szCs w:val="26"/>
    </w:rPr>
  </w:style>
  <w:style w:type="paragraph" w:customStyle="1" w:styleId="xl38">
    <w:name w:val="xl38"/>
    <w:basedOn w:val="a"/>
    <w:pPr>
      <w:pBdr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eastAsia="Arial Unicode MS"/>
      <w:b/>
      <w:bCs/>
      <w:sz w:val="22"/>
      <w:szCs w:val="22"/>
    </w:rPr>
  </w:style>
  <w:style w:type="paragraph" w:customStyle="1" w:styleId="onestring">
    <w:name w:val="onestring"/>
    <w:basedOn w:val="a"/>
    <w:pPr>
      <w:jc w:val="right"/>
    </w:pPr>
    <w:rPr>
      <w:sz w:val="22"/>
      <w:szCs w:val="22"/>
    </w:rPr>
  </w:style>
  <w:style w:type="paragraph" w:customStyle="1" w:styleId="append">
    <w:name w:val="append"/>
    <w:basedOn w:val="a"/>
    <w:rPr>
      <w:sz w:val="22"/>
      <w:szCs w:val="22"/>
    </w:rPr>
  </w:style>
  <w:style w:type="table" w:styleId="ae">
    <w:name w:val="Table Grid"/>
    <w:basedOn w:val="a1"/>
    <w:rsid w:val="005248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Знак Знак"/>
    <w:basedOn w:val="a"/>
    <w:rsid w:val="001C6530"/>
    <w:rPr>
      <w:lang w:val="pl-PL" w:eastAsia="pl-PL"/>
    </w:rPr>
  </w:style>
  <w:style w:type="character" w:customStyle="1" w:styleId="21">
    <w:name w:val="Основной текст с отступом 2 Знак"/>
    <w:link w:val="20"/>
    <w:semiHidden/>
    <w:locked/>
    <w:rsid w:val="00C07D91"/>
    <w:rPr>
      <w:sz w:val="26"/>
      <w:lang w:val="ru-RU" w:eastAsia="ru-RU" w:bidi="ar-SA"/>
    </w:rPr>
  </w:style>
  <w:style w:type="character" w:customStyle="1" w:styleId="ab">
    <w:name w:val="Текст сноски Знак"/>
    <w:link w:val="aa"/>
    <w:semiHidden/>
    <w:locked/>
    <w:rsid w:val="00B51AED"/>
    <w:rPr>
      <w:lang w:val="ru-RU" w:eastAsia="ru-RU" w:bidi="ar-SA"/>
    </w:rPr>
  </w:style>
  <w:style w:type="paragraph" w:customStyle="1" w:styleId="af0">
    <w:name w:val="Знак Знак Знак"/>
    <w:basedOn w:val="a"/>
    <w:autoRedefine/>
    <w:rsid w:val="00B51AED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f1">
    <w:name w:val="Title"/>
    <w:basedOn w:val="a"/>
    <w:link w:val="af2"/>
    <w:qFormat/>
    <w:rsid w:val="00C75CC8"/>
    <w:pPr>
      <w:spacing w:before="120"/>
      <w:jc w:val="center"/>
      <w:outlineLvl w:val="0"/>
    </w:pPr>
    <w:rPr>
      <w:rFonts w:ascii="Arial" w:hAnsi="Arial"/>
      <w:b/>
    </w:rPr>
  </w:style>
  <w:style w:type="character" w:customStyle="1" w:styleId="af2">
    <w:name w:val="Заголовок Знак"/>
    <w:basedOn w:val="a0"/>
    <w:link w:val="af1"/>
    <w:rsid w:val="00C75CC8"/>
    <w:rPr>
      <w:rFonts w:ascii="Arial" w:hAnsi="Arial"/>
      <w:b/>
      <w:sz w:val="24"/>
      <w:szCs w:val="24"/>
    </w:rPr>
  </w:style>
  <w:style w:type="paragraph" w:styleId="af3">
    <w:name w:val="Balloon Text"/>
    <w:basedOn w:val="a"/>
    <w:link w:val="af4"/>
    <w:rsid w:val="00B50C2F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rsid w:val="00B50C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25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25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124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II</vt:lpstr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</dc:title>
  <dc:subject/>
  <dc:creator>User</dc:creator>
  <cp:keywords/>
  <dc:description/>
  <cp:lastModifiedBy>Куклинова Оксана Михайловна</cp:lastModifiedBy>
  <cp:revision>62</cp:revision>
  <cp:lastPrinted>2025-02-14T11:29:00Z</cp:lastPrinted>
  <dcterms:created xsi:type="dcterms:W3CDTF">2020-02-13T07:00:00Z</dcterms:created>
  <dcterms:modified xsi:type="dcterms:W3CDTF">2025-05-26T11:39:00Z</dcterms:modified>
</cp:coreProperties>
</file>